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B1B" w:rsidRPr="00A87D0C" w:rsidRDefault="00421B1B" w:rsidP="00A87D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1B1B" w:rsidRPr="00A87D0C" w:rsidRDefault="00421B1B" w:rsidP="00A87D0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7D0C">
        <w:rPr>
          <w:rFonts w:ascii="Times New Roman" w:hAnsi="Times New Roman" w:cs="Times New Roman"/>
          <w:b/>
          <w:sz w:val="20"/>
          <w:szCs w:val="20"/>
        </w:rPr>
        <w:t>PROGETTO PONTE</w:t>
      </w:r>
    </w:p>
    <w:p w:rsidR="00421B1B" w:rsidRPr="00A87D0C" w:rsidRDefault="00421B1B" w:rsidP="00A87D0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7D0C">
        <w:rPr>
          <w:rFonts w:ascii="Times New Roman" w:hAnsi="Times New Roman" w:cs="Times New Roman"/>
          <w:b/>
          <w:sz w:val="20"/>
          <w:szCs w:val="20"/>
        </w:rPr>
        <w:t>Raccordo tra scuola Secondaria di 1° e di 2° grado</w:t>
      </w:r>
    </w:p>
    <w:p w:rsidR="00421B1B" w:rsidRPr="00A87D0C" w:rsidRDefault="00421B1B" w:rsidP="00A87D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1B1B" w:rsidRPr="00A87D0C" w:rsidRDefault="00421B1B" w:rsidP="00A87D0C">
      <w:pPr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>FINALITA’: favorire e facilitare il passaggio tra la scuola Secondaria di 1</w:t>
      </w:r>
      <w:proofErr w:type="gramStart"/>
      <w:r w:rsidRPr="00A87D0C">
        <w:rPr>
          <w:rFonts w:ascii="Times New Roman" w:hAnsi="Times New Roman" w:cs="Times New Roman"/>
          <w:sz w:val="20"/>
          <w:szCs w:val="20"/>
        </w:rPr>
        <w:t>°  e</w:t>
      </w:r>
      <w:proofErr w:type="gramEnd"/>
      <w:r w:rsidRPr="00A87D0C">
        <w:rPr>
          <w:rFonts w:ascii="Times New Roman" w:hAnsi="Times New Roman" w:cs="Times New Roman"/>
          <w:sz w:val="20"/>
          <w:szCs w:val="20"/>
        </w:rPr>
        <w:t xml:space="preserve"> di 2° grado degli alunni con cittadinanza non italiana attraverso la  trasmissione di informazioni sul loro percorso scolastico in Italia.</w:t>
      </w:r>
    </w:p>
    <w:p w:rsidR="00421B1B" w:rsidRPr="00A87D0C" w:rsidRDefault="00421B1B" w:rsidP="00A87D0C">
      <w:pPr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>Gli Istituti Comprensivi e la scuola Media invieranno il questionario (allegato A) agli Istituti Superiori entro il 31 maggio dell’anno scolastico in corso. tramite FAX.</w:t>
      </w:r>
    </w:p>
    <w:p w:rsidR="00421B1B" w:rsidRPr="00A87D0C" w:rsidRDefault="00421B1B" w:rsidP="00A87D0C">
      <w:pPr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>“PROGETTO PONTE”</w:t>
      </w:r>
    </w:p>
    <w:p w:rsidR="00421B1B" w:rsidRPr="00A87D0C" w:rsidRDefault="00421B1B" w:rsidP="00A87D0C">
      <w:pPr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 xml:space="preserve">Raccordo tra scuola Secondaria di 1° e 2° grado </w:t>
      </w:r>
    </w:p>
    <w:p w:rsidR="00421B1B" w:rsidRPr="00A87D0C" w:rsidRDefault="00421B1B" w:rsidP="00A87D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 xml:space="preserve">Obiettivi </w:t>
      </w:r>
    </w:p>
    <w:p w:rsidR="00421B1B" w:rsidRPr="00A87D0C" w:rsidRDefault="00421B1B" w:rsidP="00A87D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>•</w:t>
      </w:r>
      <w:r w:rsidRPr="00A87D0C">
        <w:rPr>
          <w:rFonts w:ascii="Times New Roman" w:hAnsi="Times New Roman" w:cs="Times New Roman"/>
          <w:sz w:val="20"/>
          <w:szCs w:val="20"/>
        </w:rPr>
        <w:tab/>
        <w:t>Raccogliere informazioni sullo studente straniero</w:t>
      </w:r>
    </w:p>
    <w:p w:rsidR="00421B1B" w:rsidRPr="00A87D0C" w:rsidRDefault="00421B1B" w:rsidP="00A87D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>•</w:t>
      </w:r>
      <w:r w:rsidRPr="00A87D0C">
        <w:rPr>
          <w:rFonts w:ascii="Times New Roman" w:hAnsi="Times New Roman" w:cs="Times New Roman"/>
          <w:sz w:val="20"/>
          <w:szCs w:val="20"/>
        </w:rPr>
        <w:tab/>
        <w:t>Creare occasioni di riflessione sulla scelta della Scuola Superiore</w:t>
      </w:r>
    </w:p>
    <w:p w:rsidR="00421B1B" w:rsidRPr="00A87D0C" w:rsidRDefault="00421B1B" w:rsidP="00A87D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>•</w:t>
      </w:r>
      <w:r w:rsidRPr="00A87D0C">
        <w:rPr>
          <w:rFonts w:ascii="Times New Roman" w:hAnsi="Times New Roman" w:cs="Times New Roman"/>
          <w:sz w:val="20"/>
          <w:szCs w:val="20"/>
        </w:rPr>
        <w:tab/>
        <w:t>Verificare la conoscenza reale della lingua, permettendo un adeguato passaggio alla Scuola Superiore</w:t>
      </w:r>
    </w:p>
    <w:p w:rsidR="00421B1B" w:rsidRPr="00A87D0C" w:rsidRDefault="00421B1B" w:rsidP="00A87D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>•</w:t>
      </w:r>
      <w:r w:rsidRPr="00A87D0C">
        <w:rPr>
          <w:rFonts w:ascii="Times New Roman" w:hAnsi="Times New Roman" w:cs="Times New Roman"/>
          <w:sz w:val="20"/>
          <w:szCs w:val="20"/>
        </w:rPr>
        <w:tab/>
        <w:t>Provvedere ad un eventuale inserimento a settembre dello studente nel corso intensivo di lingua</w:t>
      </w:r>
    </w:p>
    <w:p w:rsidR="00421B1B" w:rsidRPr="00A87D0C" w:rsidRDefault="00421B1B" w:rsidP="00A87D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>•</w:t>
      </w:r>
      <w:r w:rsidRPr="00A87D0C">
        <w:rPr>
          <w:rFonts w:ascii="Times New Roman" w:hAnsi="Times New Roman" w:cs="Times New Roman"/>
          <w:sz w:val="20"/>
          <w:szCs w:val="20"/>
        </w:rPr>
        <w:tab/>
        <w:t>Informare e coinvolgere la famiglia per sensibilizzarla sulla scelta scolastica del figlio</w:t>
      </w:r>
    </w:p>
    <w:p w:rsidR="00A87D0C" w:rsidRDefault="00A87D0C" w:rsidP="00A87D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1B1B" w:rsidRPr="00A87D0C" w:rsidRDefault="00421B1B" w:rsidP="00A87D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>Risultati attesi</w:t>
      </w:r>
    </w:p>
    <w:p w:rsidR="00421B1B" w:rsidRPr="00A87D0C" w:rsidRDefault="00421B1B" w:rsidP="00A87D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>•</w:t>
      </w:r>
      <w:r w:rsidRPr="00A87D0C">
        <w:rPr>
          <w:rFonts w:ascii="Times New Roman" w:hAnsi="Times New Roman" w:cs="Times New Roman"/>
          <w:sz w:val="20"/>
          <w:szCs w:val="20"/>
        </w:rPr>
        <w:tab/>
        <w:t>Successo scolastico e minor dispersione (intesi sia come abbandono che come ritardo scolastico)</w:t>
      </w:r>
    </w:p>
    <w:p w:rsidR="00421B1B" w:rsidRPr="00A87D0C" w:rsidRDefault="00421B1B" w:rsidP="00A87D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>•</w:t>
      </w:r>
      <w:r w:rsidRPr="00A87D0C">
        <w:rPr>
          <w:rFonts w:ascii="Times New Roman" w:hAnsi="Times New Roman" w:cs="Times New Roman"/>
          <w:sz w:val="20"/>
          <w:szCs w:val="20"/>
        </w:rPr>
        <w:tab/>
        <w:t>Integrazione degli studenti stranieri all’interno di una prospettiva più ampia di educazione interculturale</w:t>
      </w:r>
    </w:p>
    <w:p w:rsidR="00421B1B" w:rsidRPr="00A87D0C" w:rsidRDefault="00421B1B" w:rsidP="00A87D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>•</w:t>
      </w:r>
      <w:r w:rsidRPr="00A87D0C">
        <w:rPr>
          <w:rFonts w:ascii="Times New Roman" w:hAnsi="Times New Roman" w:cs="Times New Roman"/>
          <w:sz w:val="20"/>
          <w:szCs w:val="20"/>
        </w:rPr>
        <w:tab/>
        <w:t>Acquisizione di strumenti linguistici per comunicare bisogni, esperienze, vissuti...</w:t>
      </w:r>
    </w:p>
    <w:p w:rsidR="00421B1B" w:rsidRPr="00A87D0C" w:rsidRDefault="00421B1B" w:rsidP="00A87D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>•</w:t>
      </w:r>
      <w:r w:rsidRPr="00A87D0C">
        <w:rPr>
          <w:rFonts w:ascii="Times New Roman" w:hAnsi="Times New Roman" w:cs="Times New Roman"/>
          <w:sz w:val="20"/>
          <w:szCs w:val="20"/>
        </w:rPr>
        <w:tab/>
        <w:t>Sviluppo della consapevolezza della valenza formativa del percorso scolastico intrapreso.</w:t>
      </w:r>
    </w:p>
    <w:p w:rsidR="00A87D0C" w:rsidRDefault="00A87D0C" w:rsidP="00A87D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1B1B" w:rsidRPr="00A87D0C" w:rsidRDefault="00421B1B" w:rsidP="00A87D0C">
      <w:pPr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>Percorso</w:t>
      </w:r>
    </w:p>
    <w:p w:rsidR="00421B1B" w:rsidRPr="00A87D0C" w:rsidRDefault="00421B1B" w:rsidP="00A87D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>•</w:t>
      </w:r>
      <w:r w:rsidRPr="00A87D0C">
        <w:rPr>
          <w:rFonts w:ascii="Times New Roman" w:hAnsi="Times New Roman" w:cs="Times New Roman"/>
          <w:sz w:val="20"/>
          <w:szCs w:val="20"/>
        </w:rPr>
        <w:tab/>
        <w:t xml:space="preserve">Contatti con il referente all’orientamento della Scuola Sec. 1° grado </w:t>
      </w:r>
    </w:p>
    <w:p w:rsidR="00421B1B" w:rsidRPr="00A87D0C" w:rsidRDefault="00421B1B" w:rsidP="00A87D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>•</w:t>
      </w:r>
      <w:r w:rsidRPr="00A87D0C">
        <w:rPr>
          <w:rFonts w:ascii="Times New Roman" w:hAnsi="Times New Roman" w:cs="Times New Roman"/>
          <w:sz w:val="20"/>
          <w:szCs w:val="20"/>
        </w:rPr>
        <w:tab/>
        <w:t>Contatti con il coordinatore di classe della Scuola Sec. 1° grado</w:t>
      </w:r>
    </w:p>
    <w:p w:rsidR="00421B1B" w:rsidRPr="00A87D0C" w:rsidRDefault="00421B1B" w:rsidP="00A87D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>•</w:t>
      </w:r>
      <w:r w:rsidRPr="00A87D0C">
        <w:rPr>
          <w:rFonts w:ascii="Times New Roman" w:hAnsi="Times New Roman" w:cs="Times New Roman"/>
          <w:sz w:val="20"/>
          <w:szCs w:val="20"/>
        </w:rPr>
        <w:tab/>
        <w:t>In caso la Scuola Sec. 1° grado segnali dei problemi, predisporre eventuali colloqui tra i docenti della scuola Sec. 1° grado e il “referente stranieri” da attuare nell’Istituto per gli studenti in entrata</w:t>
      </w:r>
    </w:p>
    <w:p w:rsidR="00421B1B" w:rsidRPr="00A87D0C" w:rsidRDefault="00421B1B" w:rsidP="00A87D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>•</w:t>
      </w:r>
      <w:r w:rsidRPr="00A87D0C">
        <w:rPr>
          <w:rFonts w:ascii="Times New Roman" w:hAnsi="Times New Roman" w:cs="Times New Roman"/>
          <w:sz w:val="20"/>
          <w:szCs w:val="20"/>
        </w:rPr>
        <w:tab/>
        <w:t xml:space="preserve"> Colloqui individuali con genitori e studenti anche alla presenza del mediatore culturale, ove necessario. </w:t>
      </w:r>
    </w:p>
    <w:p w:rsidR="00421B1B" w:rsidRPr="00A87D0C" w:rsidRDefault="00421B1B" w:rsidP="00A87D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>•</w:t>
      </w:r>
      <w:r w:rsidRPr="00A87D0C">
        <w:rPr>
          <w:rFonts w:ascii="Times New Roman" w:hAnsi="Times New Roman" w:cs="Times New Roman"/>
          <w:sz w:val="20"/>
          <w:szCs w:val="20"/>
        </w:rPr>
        <w:tab/>
        <w:t xml:space="preserve">Invio al Consiglio di classe del questionario di conoscenza </w:t>
      </w:r>
    </w:p>
    <w:p w:rsidR="00A87D0C" w:rsidRDefault="00A87D0C" w:rsidP="00A87D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1B1B" w:rsidRPr="00A87D0C" w:rsidRDefault="00421B1B" w:rsidP="00A87D0C">
      <w:pPr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>Possibilità di individuare tutors interni alla scuola: (tutor senior, di classe, junior)</w:t>
      </w:r>
    </w:p>
    <w:p w:rsidR="00421B1B" w:rsidRPr="00A87D0C" w:rsidRDefault="00421B1B" w:rsidP="00A87D0C">
      <w:pPr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>Tutor senior _______referente Intercultura dell’Istituto</w:t>
      </w:r>
    </w:p>
    <w:p w:rsidR="00421B1B" w:rsidRPr="00A87D0C" w:rsidRDefault="00421B1B" w:rsidP="00A87D0C">
      <w:pPr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>Tutor di classe______</w:t>
      </w:r>
      <w:r w:rsidR="00D51B9D" w:rsidRPr="00A87D0C">
        <w:rPr>
          <w:rFonts w:ascii="Times New Roman" w:hAnsi="Times New Roman" w:cs="Times New Roman"/>
          <w:sz w:val="20"/>
          <w:szCs w:val="20"/>
        </w:rPr>
        <w:t xml:space="preserve"> </w:t>
      </w:r>
      <w:r w:rsidRPr="00A87D0C">
        <w:rPr>
          <w:rFonts w:ascii="Times New Roman" w:hAnsi="Times New Roman" w:cs="Times New Roman"/>
          <w:sz w:val="20"/>
          <w:szCs w:val="20"/>
        </w:rPr>
        <w:t>coordinatore di classe</w:t>
      </w:r>
    </w:p>
    <w:p w:rsidR="00421B1B" w:rsidRPr="00A87D0C" w:rsidRDefault="00421B1B" w:rsidP="00A87D0C">
      <w:pPr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>Tutor junior________</w:t>
      </w:r>
      <w:r w:rsidR="00D51B9D" w:rsidRPr="00A87D0C">
        <w:rPr>
          <w:rFonts w:ascii="Times New Roman" w:hAnsi="Times New Roman" w:cs="Times New Roman"/>
          <w:sz w:val="20"/>
          <w:szCs w:val="20"/>
        </w:rPr>
        <w:t xml:space="preserve"> </w:t>
      </w:r>
      <w:r w:rsidRPr="00A87D0C">
        <w:rPr>
          <w:rFonts w:ascii="Times New Roman" w:hAnsi="Times New Roman" w:cs="Times New Roman"/>
          <w:sz w:val="20"/>
          <w:szCs w:val="20"/>
        </w:rPr>
        <w:t>studente dell’istituto</w:t>
      </w:r>
    </w:p>
    <w:p w:rsidR="00421B1B" w:rsidRPr="00A87D0C" w:rsidRDefault="00421B1B" w:rsidP="00A87D0C">
      <w:pPr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>NOTA BENE: il tutor junior ha il compito di essere:</w:t>
      </w:r>
    </w:p>
    <w:p w:rsidR="00421B1B" w:rsidRPr="00A87D0C" w:rsidRDefault="00421B1B" w:rsidP="00A87D0C">
      <w:pPr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></w:t>
      </w:r>
      <w:r w:rsidRPr="00A87D0C">
        <w:rPr>
          <w:rFonts w:ascii="Times New Roman" w:hAnsi="Times New Roman" w:cs="Times New Roman"/>
          <w:sz w:val="20"/>
          <w:szCs w:val="20"/>
        </w:rPr>
        <w:tab/>
        <w:t>Punto di riferimento per la risoluzione di problemi pratici, organizzativi nell’ambito della vita scolastica del neo-arrivato straniero.</w:t>
      </w:r>
    </w:p>
    <w:p w:rsidR="00A87D0C" w:rsidRPr="00A87D0C" w:rsidRDefault="00421B1B" w:rsidP="00A87D0C">
      <w:pPr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>Allo studente che si è reso disponibile per il compito di tutor viene riconosciuto tale ruolo (ogni istituto sceglierà modalità di riconoscimento in linea con il proprio Regolamento interno).</w:t>
      </w:r>
    </w:p>
    <w:p w:rsidR="00421B1B" w:rsidRPr="00A87D0C" w:rsidRDefault="00421B1B" w:rsidP="00A87D0C">
      <w:pPr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>Risorse della Scuola</w:t>
      </w:r>
    </w:p>
    <w:p w:rsidR="00421B1B" w:rsidRPr="00A87D0C" w:rsidRDefault="00421B1B" w:rsidP="00A87D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>•</w:t>
      </w:r>
      <w:r w:rsidRPr="00A87D0C">
        <w:rPr>
          <w:rFonts w:ascii="Times New Roman" w:hAnsi="Times New Roman" w:cs="Times New Roman"/>
          <w:sz w:val="20"/>
          <w:szCs w:val="20"/>
        </w:rPr>
        <w:tab/>
        <w:t>Docenti classi prime in ingresso</w:t>
      </w:r>
    </w:p>
    <w:p w:rsidR="00421B1B" w:rsidRPr="00A87D0C" w:rsidRDefault="00421B1B" w:rsidP="00A87D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>•</w:t>
      </w:r>
      <w:r w:rsidRPr="00A87D0C">
        <w:rPr>
          <w:rFonts w:ascii="Times New Roman" w:hAnsi="Times New Roman" w:cs="Times New Roman"/>
          <w:sz w:val="20"/>
          <w:szCs w:val="20"/>
        </w:rPr>
        <w:tab/>
        <w:t>Docenti alfabetizzatori</w:t>
      </w:r>
    </w:p>
    <w:p w:rsidR="003F460C" w:rsidRPr="00A87D0C" w:rsidRDefault="00421B1B" w:rsidP="00A87D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>•</w:t>
      </w:r>
      <w:r w:rsidRPr="00A87D0C">
        <w:rPr>
          <w:rFonts w:ascii="Times New Roman" w:hAnsi="Times New Roman" w:cs="Times New Roman"/>
          <w:sz w:val="20"/>
          <w:szCs w:val="20"/>
        </w:rPr>
        <w:tab/>
        <w:t>Tutors</w:t>
      </w:r>
    </w:p>
    <w:p w:rsidR="00421B1B" w:rsidRDefault="003F460C" w:rsidP="00A87D0C">
      <w:pPr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</w:p>
    <w:p w:rsidR="00A87D0C" w:rsidRDefault="00A87D0C" w:rsidP="00A87D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87D0C" w:rsidRPr="00A87D0C" w:rsidRDefault="00A87D0C" w:rsidP="00A87D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F460C" w:rsidRPr="00A87D0C" w:rsidRDefault="00421B1B" w:rsidP="00A87D0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</w:t>
      </w:r>
      <w:r w:rsidR="003F460C" w:rsidRPr="00A87D0C">
        <w:rPr>
          <w:rFonts w:ascii="Times New Roman" w:hAnsi="Times New Roman" w:cs="Times New Roman"/>
          <w:sz w:val="20"/>
          <w:szCs w:val="20"/>
        </w:rPr>
        <w:t xml:space="preserve">    </w:t>
      </w:r>
      <w:r w:rsidR="003F460C" w:rsidRPr="00A87D0C">
        <w:rPr>
          <w:rFonts w:ascii="Times New Roman" w:hAnsi="Times New Roman" w:cs="Times New Roman"/>
          <w:b/>
          <w:sz w:val="20"/>
          <w:szCs w:val="20"/>
        </w:rPr>
        <w:t xml:space="preserve">Alla c. a. del REFERENTE per gli stranieri </w:t>
      </w:r>
    </w:p>
    <w:p w:rsidR="003F460C" w:rsidRPr="00A87D0C" w:rsidRDefault="003F460C" w:rsidP="00A87D0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A87D0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dell’Istituto ..................................................................................</w:t>
      </w:r>
    </w:p>
    <w:p w:rsidR="003F460C" w:rsidRPr="00A87D0C" w:rsidRDefault="003F460C" w:rsidP="00A87D0C">
      <w:pPr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>Il /</w:t>
      </w:r>
      <w:proofErr w:type="gramStart"/>
      <w:r w:rsidRPr="00A87D0C">
        <w:rPr>
          <w:rFonts w:ascii="Times New Roman" w:hAnsi="Times New Roman" w:cs="Times New Roman"/>
          <w:sz w:val="20"/>
          <w:szCs w:val="20"/>
        </w:rPr>
        <w:t>la   suddetto</w:t>
      </w:r>
      <w:proofErr w:type="gramEnd"/>
      <w:r w:rsidRPr="00A87D0C">
        <w:rPr>
          <w:rFonts w:ascii="Times New Roman" w:hAnsi="Times New Roman" w:cs="Times New Roman"/>
          <w:sz w:val="20"/>
          <w:szCs w:val="20"/>
        </w:rPr>
        <w:t>/a   alunno/a risulta iscritto/al vostro Istituto per il prossimo anno scolastico.</w:t>
      </w:r>
    </w:p>
    <w:p w:rsidR="003F460C" w:rsidRPr="00A87D0C" w:rsidRDefault="003F460C" w:rsidP="00A87D0C">
      <w:pPr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>Si allega pertanto alla documentazione il seguente breve questionario, al fine di facilitare un adeguato inserimento di ……………………………. nella nuova classe e sezione ed eventualmente predisporre per tempo la frequenza ai corsi di L2</w:t>
      </w:r>
    </w:p>
    <w:p w:rsidR="003F460C" w:rsidRPr="00A87D0C" w:rsidRDefault="003F460C" w:rsidP="00A87D0C">
      <w:pPr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>Cordiali saluti.</w:t>
      </w:r>
      <w:r w:rsidRPr="00A87D0C">
        <w:rPr>
          <w:rFonts w:ascii="Times New Roman" w:hAnsi="Times New Roman" w:cs="Times New Roman"/>
          <w:sz w:val="20"/>
          <w:szCs w:val="20"/>
        </w:rPr>
        <w:tab/>
      </w:r>
      <w:r w:rsidRPr="00A87D0C">
        <w:rPr>
          <w:rFonts w:ascii="Times New Roman" w:hAnsi="Times New Roman" w:cs="Times New Roman"/>
          <w:sz w:val="20"/>
          <w:szCs w:val="20"/>
        </w:rPr>
        <w:tab/>
      </w:r>
      <w:r w:rsidRPr="00A87D0C">
        <w:rPr>
          <w:rFonts w:ascii="Times New Roman" w:hAnsi="Times New Roman" w:cs="Times New Roman"/>
          <w:sz w:val="20"/>
          <w:szCs w:val="20"/>
        </w:rPr>
        <w:tab/>
      </w:r>
      <w:r w:rsidRPr="00A87D0C">
        <w:rPr>
          <w:rFonts w:ascii="Times New Roman" w:hAnsi="Times New Roman" w:cs="Times New Roman"/>
          <w:sz w:val="20"/>
          <w:szCs w:val="20"/>
        </w:rPr>
        <w:tab/>
      </w:r>
      <w:r w:rsidRPr="00A87D0C">
        <w:rPr>
          <w:rFonts w:ascii="Times New Roman" w:hAnsi="Times New Roman" w:cs="Times New Roman"/>
          <w:sz w:val="20"/>
          <w:szCs w:val="20"/>
        </w:rPr>
        <w:tab/>
      </w:r>
      <w:r w:rsidRPr="00A87D0C">
        <w:rPr>
          <w:rFonts w:ascii="Times New Roman" w:hAnsi="Times New Roman" w:cs="Times New Roman"/>
          <w:sz w:val="20"/>
          <w:szCs w:val="20"/>
        </w:rPr>
        <w:tab/>
      </w:r>
      <w:r w:rsidRPr="00A87D0C">
        <w:rPr>
          <w:rFonts w:ascii="Times New Roman" w:hAnsi="Times New Roman" w:cs="Times New Roman"/>
          <w:sz w:val="20"/>
          <w:szCs w:val="20"/>
        </w:rPr>
        <w:tab/>
      </w:r>
    </w:p>
    <w:p w:rsidR="003F460C" w:rsidRPr="00A87D0C" w:rsidRDefault="003F460C" w:rsidP="00A87D0C">
      <w:pPr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>Il coordinatore di classe</w:t>
      </w:r>
    </w:p>
    <w:p w:rsidR="00421B1B" w:rsidRPr="00A87D0C" w:rsidRDefault="003F460C" w:rsidP="00A87D0C">
      <w:pPr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:rsidR="003F460C" w:rsidRPr="00A87D0C" w:rsidRDefault="003F460C" w:rsidP="00A87D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>1.</w:t>
      </w:r>
      <w:r w:rsidRPr="00A87D0C">
        <w:rPr>
          <w:rFonts w:ascii="Times New Roman" w:hAnsi="Times New Roman" w:cs="Times New Roman"/>
          <w:sz w:val="20"/>
          <w:szCs w:val="20"/>
        </w:rPr>
        <w:tab/>
        <w:t>cognome nome                                                                         ……………………</w:t>
      </w:r>
    </w:p>
    <w:p w:rsidR="003F460C" w:rsidRPr="00A87D0C" w:rsidRDefault="003F460C" w:rsidP="00A87D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>2.</w:t>
      </w:r>
      <w:r w:rsidRPr="00A87D0C">
        <w:rPr>
          <w:rFonts w:ascii="Times New Roman" w:hAnsi="Times New Roman" w:cs="Times New Roman"/>
          <w:sz w:val="20"/>
          <w:szCs w:val="20"/>
        </w:rPr>
        <w:tab/>
        <w:t>scuola Secondaria di 1° di provenienza                                 …………………….</w:t>
      </w:r>
    </w:p>
    <w:p w:rsidR="003F460C" w:rsidRPr="00A87D0C" w:rsidRDefault="003F460C" w:rsidP="00A87D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>3.</w:t>
      </w:r>
      <w:r w:rsidRPr="00A87D0C">
        <w:rPr>
          <w:rFonts w:ascii="Times New Roman" w:hAnsi="Times New Roman" w:cs="Times New Roman"/>
          <w:sz w:val="20"/>
          <w:szCs w:val="20"/>
        </w:rPr>
        <w:tab/>
        <w:t>Anno di arrivo in Italia</w:t>
      </w:r>
      <w:r w:rsidRPr="00A87D0C">
        <w:rPr>
          <w:rFonts w:ascii="Times New Roman" w:hAnsi="Times New Roman" w:cs="Times New Roman"/>
          <w:sz w:val="20"/>
          <w:szCs w:val="20"/>
        </w:rPr>
        <w:tab/>
      </w:r>
      <w:r w:rsidRPr="00A87D0C">
        <w:rPr>
          <w:rFonts w:ascii="Times New Roman" w:hAnsi="Times New Roman" w:cs="Times New Roman"/>
          <w:sz w:val="20"/>
          <w:szCs w:val="20"/>
        </w:rPr>
        <w:tab/>
      </w:r>
      <w:r w:rsidRPr="00A87D0C">
        <w:rPr>
          <w:rFonts w:ascii="Times New Roman" w:hAnsi="Times New Roman" w:cs="Times New Roman"/>
          <w:sz w:val="20"/>
          <w:szCs w:val="20"/>
        </w:rPr>
        <w:tab/>
        <w:t xml:space="preserve">                           …………………… </w:t>
      </w:r>
      <w:r w:rsidRPr="00A87D0C">
        <w:rPr>
          <w:rFonts w:ascii="Times New Roman" w:hAnsi="Times New Roman" w:cs="Times New Roman"/>
          <w:sz w:val="20"/>
          <w:szCs w:val="20"/>
        </w:rPr>
        <w:tab/>
      </w:r>
    </w:p>
    <w:p w:rsidR="003F460C" w:rsidRPr="00A87D0C" w:rsidRDefault="003F460C" w:rsidP="00A87D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>4.</w:t>
      </w:r>
      <w:r w:rsidRPr="00A87D0C">
        <w:rPr>
          <w:rFonts w:ascii="Times New Roman" w:hAnsi="Times New Roman" w:cs="Times New Roman"/>
          <w:sz w:val="20"/>
          <w:szCs w:val="20"/>
        </w:rPr>
        <w:tab/>
        <w:t>Anno di iscrizione all’attuale scuola Second. 1°</w:t>
      </w:r>
      <w:r w:rsidRPr="00A87D0C">
        <w:rPr>
          <w:rFonts w:ascii="Times New Roman" w:hAnsi="Times New Roman" w:cs="Times New Roman"/>
          <w:sz w:val="20"/>
          <w:szCs w:val="20"/>
        </w:rPr>
        <w:tab/>
        <w:t xml:space="preserve">               ……………………</w:t>
      </w:r>
    </w:p>
    <w:p w:rsidR="003F460C" w:rsidRPr="00A87D0C" w:rsidRDefault="003F460C" w:rsidP="00A87D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>5.</w:t>
      </w:r>
      <w:r w:rsidRPr="00A87D0C">
        <w:rPr>
          <w:rFonts w:ascii="Times New Roman" w:hAnsi="Times New Roman" w:cs="Times New Roman"/>
          <w:sz w:val="20"/>
          <w:szCs w:val="20"/>
        </w:rPr>
        <w:tab/>
        <w:t xml:space="preserve">Frequenza regolare </w:t>
      </w:r>
      <w:r w:rsidRPr="00A87D0C">
        <w:rPr>
          <w:rFonts w:ascii="Times New Roman" w:hAnsi="Times New Roman" w:cs="Times New Roman"/>
          <w:sz w:val="20"/>
          <w:szCs w:val="20"/>
        </w:rPr>
        <w:tab/>
      </w:r>
      <w:r w:rsidRPr="00A87D0C">
        <w:rPr>
          <w:rFonts w:ascii="Times New Roman" w:hAnsi="Times New Roman" w:cs="Times New Roman"/>
          <w:sz w:val="20"/>
          <w:szCs w:val="20"/>
        </w:rPr>
        <w:tab/>
      </w:r>
      <w:r w:rsidRPr="00A87D0C">
        <w:rPr>
          <w:rFonts w:ascii="Times New Roman" w:hAnsi="Times New Roman" w:cs="Times New Roman"/>
          <w:sz w:val="20"/>
          <w:szCs w:val="20"/>
        </w:rPr>
        <w:tab/>
      </w:r>
      <w:r w:rsidRPr="00A87D0C">
        <w:rPr>
          <w:rFonts w:ascii="Times New Roman" w:hAnsi="Times New Roman" w:cs="Times New Roman"/>
          <w:sz w:val="20"/>
          <w:szCs w:val="20"/>
        </w:rPr>
        <w:tab/>
      </w:r>
      <w:r w:rsidRPr="00A87D0C">
        <w:rPr>
          <w:rFonts w:ascii="Times New Roman" w:hAnsi="Times New Roman" w:cs="Times New Roman"/>
          <w:sz w:val="20"/>
          <w:szCs w:val="20"/>
        </w:rPr>
        <w:tab/>
        <w:t xml:space="preserve">           □    SI</w:t>
      </w:r>
      <w:r w:rsidRPr="00A87D0C">
        <w:rPr>
          <w:rFonts w:ascii="Times New Roman" w:hAnsi="Times New Roman" w:cs="Times New Roman"/>
          <w:sz w:val="20"/>
          <w:szCs w:val="20"/>
        </w:rPr>
        <w:tab/>
      </w:r>
      <w:r w:rsidRPr="00A87D0C">
        <w:rPr>
          <w:rFonts w:ascii="Times New Roman" w:hAnsi="Times New Roman" w:cs="Times New Roman"/>
          <w:sz w:val="20"/>
          <w:szCs w:val="20"/>
        </w:rPr>
        <w:tab/>
        <w:t>□    NO</w:t>
      </w:r>
    </w:p>
    <w:p w:rsidR="003F460C" w:rsidRPr="00A87D0C" w:rsidRDefault="003F460C" w:rsidP="00A87D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>6.</w:t>
      </w:r>
      <w:r w:rsidRPr="00A87D0C">
        <w:rPr>
          <w:rFonts w:ascii="Times New Roman" w:hAnsi="Times New Roman" w:cs="Times New Roman"/>
          <w:sz w:val="20"/>
          <w:szCs w:val="20"/>
        </w:rPr>
        <w:tab/>
        <w:t>Residenza attuale                                                          …………………………………</w:t>
      </w:r>
      <w:proofErr w:type="gramStart"/>
      <w:r w:rsidRPr="00A87D0C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A87D0C"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</w:t>
      </w:r>
    </w:p>
    <w:p w:rsidR="003F460C" w:rsidRPr="00A87D0C" w:rsidRDefault="003F460C" w:rsidP="00A87D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>7.</w:t>
      </w:r>
      <w:r w:rsidRPr="00A87D0C">
        <w:rPr>
          <w:rFonts w:ascii="Times New Roman" w:hAnsi="Times New Roman" w:cs="Times New Roman"/>
          <w:sz w:val="20"/>
          <w:szCs w:val="20"/>
        </w:rPr>
        <w:tab/>
        <w:t>Conoscenza lingua italiana</w:t>
      </w:r>
    </w:p>
    <w:p w:rsidR="003F460C" w:rsidRPr="00A87D0C" w:rsidRDefault="003F460C" w:rsidP="00A87D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 xml:space="preserve"> Scritta:</w:t>
      </w:r>
    </w:p>
    <w:p w:rsidR="003F460C" w:rsidRPr="00A87D0C" w:rsidRDefault="003F460C" w:rsidP="00A87D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>□</w:t>
      </w:r>
      <w:r w:rsidRPr="00A87D0C">
        <w:rPr>
          <w:rFonts w:ascii="Times New Roman" w:hAnsi="Times New Roman" w:cs="Times New Roman"/>
          <w:sz w:val="20"/>
          <w:szCs w:val="20"/>
        </w:rPr>
        <w:tab/>
        <w:t>non sufficiente</w:t>
      </w:r>
    </w:p>
    <w:p w:rsidR="003F460C" w:rsidRPr="00A87D0C" w:rsidRDefault="003F460C" w:rsidP="00A87D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>□</w:t>
      </w:r>
      <w:r w:rsidRPr="00A87D0C">
        <w:rPr>
          <w:rFonts w:ascii="Times New Roman" w:hAnsi="Times New Roman" w:cs="Times New Roman"/>
          <w:sz w:val="20"/>
          <w:szCs w:val="20"/>
        </w:rPr>
        <w:tab/>
        <w:t>sufficiente</w:t>
      </w:r>
    </w:p>
    <w:p w:rsidR="003F460C" w:rsidRPr="00A87D0C" w:rsidRDefault="003F460C" w:rsidP="00A87D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>□</w:t>
      </w:r>
      <w:r w:rsidRPr="00A87D0C">
        <w:rPr>
          <w:rFonts w:ascii="Times New Roman" w:hAnsi="Times New Roman" w:cs="Times New Roman"/>
          <w:sz w:val="20"/>
          <w:szCs w:val="20"/>
        </w:rPr>
        <w:tab/>
        <w:t>buona</w:t>
      </w:r>
    </w:p>
    <w:p w:rsidR="003F460C" w:rsidRPr="00A87D0C" w:rsidRDefault="003F460C" w:rsidP="00A87D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>□</w:t>
      </w:r>
      <w:r w:rsidRPr="00A87D0C">
        <w:rPr>
          <w:rFonts w:ascii="Times New Roman" w:hAnsi="Times New Roman" w:cs="Times New Roman"/>
          <w:sz w:val="20"/>
          <w:szCs w:val="20"/>
        </w:rPr>
        <w:tab/>
        <w:t xml:space="preserve">ottima </w:t>
      </w:r>
    </w:p>
    <w:p w:rsidR="003F460C" w:rsidRPr="00A87D0C" w:rsidRDefault="003F460C" w:rsidP="00A87D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>Orale:</w:t>
      </w:r>
    </w:p>
    <w:p w:rsidR="003F460C" w:rsidRPr="00A87D0C" w:rsidRDefault="003F460C" w:rsidP="00A87D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>□</w:t>
      </w:r>
      <w:r w:rsidRPr="00A87D0C">
        <w:rPr>
          <w:rFonts w:ascii="Times New Roman" w:hAnsi="Times New Roman" w:cs="Times New Roman"/>
          <w:sz w:val="20"/>
          <w:szCs w:val="20"/>
        </w:rPr>
        <w:tab/>
        <w:t>non sufficiente</w:t>
      </w:r>
    </w:p>
    <w:p w:rsidR="003F460C" w:rsidRPr="00A87D0C" w:rsidRDefault="003F460C" w:rsidP="00A87D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>□</w:t>
      </w:r>
      <w:r w:rsidRPr="00A87D0C">
        <w:rPr>
          <w:rFonts w:ascii="Times New Roman" w:hAnsi="Times New Roman" w:cs="Times New Roman"/>
          <w:sz w:val="20"/>
          <w:szCs w:val="20"/>
        </w:rPr>
        <w:tab/>
        <w:t>sufficiente</w:t>
      </w:r>
    </w:p>
    <w:p w:rsidR="003F460C" w:rsidRPr="00A87D0C" w:rsidRDefault="003F460C" w:rsidP="00A87D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>□</w:t>
      </w:r>
      <w:r w:rsidRPr="00A87D0C">
        <w:rPr>
          <w:rFonts w:ascii="Times New Roman" w:hAnsi="Times New Roman" w:cs="Times New Roman"/>
          <w:sz w:val="20"/>
          <w:szCs w:val="20"/>
        </w:rPr>
        <w:tab/>
        <w:t>buona</w:t>
      </w:r>
    </w:p>
    <w:p w:rsidR="003F460C" w:rsidRPr="00A87D0C" w:rsidRDefault="003F460C" w:rsidP="00A87D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>□</w:t>
      </w:r>
      <w:r w:rsidRPr="00A87D0C">
        <w:rPr>
          <w:rFonts w:ascii="Times New Roman" w:hAnsi="Times New Roman" w:cs="Times New Roman"/>
          <w:sz w:val="20"/>
          <w:szCs w:val="20"/>
        </w:rPr>
        <w:tab/>
        <w:t xml:space="preserve">ottima </w:t>
      </w:r>
    </w:p>
    <w:p w:rsidR="003F460C" w:rsidRPr="00A87D0C" w:rsidRDefault="003F460C" w:rsidP="00A87D0C">
      <w:pPr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>(barrare il livello corrispondente del Quadro Comune Europeo)</w:t>
      </w:r>
    </w:p>
    <w:p w:rsidR="003F460C" w:rsidRPr="00A87D0C" w:rsidRDefault="003F460C" w:rsidP="00A87D0C">
      <w:pPr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>Vedi QCE allegato</w:t>
      </w:r>
    </w:p>
    <w:p w:rsidR="003F460C" w:rsidRPr="00A87D0C" w:rsidRDefault="003F460C" w:rsidP="00A87D0C">
      <w:pPr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>Comprensione orale generale                       A1   A2   B1   B2   C1   C2</w:t>
      </w:r>
    </w:p>
    <w:p w:rsidR="003F460C" w:rsidRPr="00A87D0C" w:rsidRDefault="003F460C" w:rsidP="00A87D0C">
      <w:pPr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>Produzione orale generale                            A1   A2   B1   B2   C1    C2</w:t>
      </w:r>
    </w:p>
    <w:p w:rsidR="003F460C" w:rsidRPr="00A87D0C" w:rsidRDefault="003F460C" w:rsidP="00A87D0C">
      <w:pPr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>Comprensione generale di un testo scritto   A1   A2   B1   B2   C1   C2</w:t>
      </w:r>
    </w:p>
    <w:p w:rsidR="003F460C" w:rsidRPr="00A87D0C" w:rsidRDefault="003F460C" w:rsidP="00A87D0C">
      <w:pPr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>Produzione scritta generale                          A1   A2   B1   B2   C1   C2</w:t>
      </w:r>
    </w:p>
    <w:p w:rsidR="003F460C" w:rsidRPr="00A87D0C" w:rsidRDefault="003F460C" w:rsidP="00A87D0C">
      <w:pPr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>8.   Partecipazione a corsi o laboratori di          □   prima alfabetizzazione</w:t>
      </w:r>
    </w:p>
    <w:p w:rsidR="003F460C" w:rsidRPr="00A87D0C" w:rsidRDefault="003F460C" w:rsidP="00A87D0C">
      <w:pPr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A87D0C">
        <w:rPr>
          <w:rFonts w:ascii="Times New Roman" w:hAnsi="Times New Roman" w:cs="Times New Roman"/>
          <w:sz w:val="20"/>
          <w:szCs w:val="20"/>
        </w:rPr>
        <w:t xml:space="preserve"> </w:t>
      </w:r>
      <w:r w:rsidRPr="00A87D0C">
        <w:rPr>
          <w:rFonts w:ascii="Times New Roman" w:hAnsi="Times New Roman" w:cs="Times New Roman"/>
          <w:sz w:val="20"/>
          <w:szCs w:val="20"/>
        </w:rPr>
        <w:t>□   seconda alfabetizzazione</w:t>
      </w:r>
    </w:p>
    <w:p w:rsidR="003F460C" w:rsidRPr="00A87D0C" w:rsidRDefault="003F460C" w:rsidP="00A87D0C">
      <w:pPr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ab/>
      </w:r>
      <w:r w:rsidRPr="00A87D0C">
        <w:rPr>
          <w:rFonts w:ascii="Times New Roman" w:hAnsi="Times New Roman" w:cs="Times New Roman"/>
          <w:sz w:val="20"/>
          <w:szCs w:val="20"/>
        </w:rPr>
        <w:tab/>
      </w:r>
      <w:r w:rsidRPr="00A87D0C">
        <w:rPr>
          <w:rFonts w:ascii="Times New Roman" w:hAnsi="Times New Roman" w:cs="Times New Roman"/>
          <w:sz w:val="20"/>
          <w:szCs w:val="20"/>
        </w:rPr>
        <w:tab/>
      </w:r>
      <w:r w:rsidRPr="00A87D0C">
        <w:rPr>
          <w:rFonts w:ascii="Times New Roman" w:hAnsi="Times New Roman" w:cs="Times New Roman"/>
          <w:sz w:val="20"/>
          <w:szCs w:val="20"/>
        </w:rPr>
        <w:tab/>
      </w:r>
      <w:r w:rsidRPr="00A87D0C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A87D0C">
        <w:rPr>
          <w:rFonts w:ascii="Times New Roman" w:hAnsi="Times New Roman" w:cs="Times New Roman"/>
          <w:sz w:val="20"/>
          <w:szCs w:val="20"/>
        </w:rPr>
        <w:t xml:space="preserve"> </w:t>
      </w:r>
      <w:r w:rsidRPr="00A87D0C">
        <w:rPr>
          <w:rFonts w:ascii="Times New Roman" w:hAnsi="Times New Roman" w:cs="Times New Roman"/>
          <w:sz w:val="20"/>
          <w:szCs w:val="20"/>
        </w:rPr>
        <w:t xml:space="preserve"> □   linguaggi specifici delle discipline</w:t>
      </w:r>
    </w:p>
    <w:p w:rsidR="003F460C" w:rsidRPr="00A87D0C" w:rsidRDefault="003F460C" w:rsidP="00A87D0C">
      <w:pPr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A87D0C">
        <w:rPr>
          <w:rFonts w:ascii="Times New Roman" w:hAnsi="Times New Roman" w:cs="Times New Roman"/>
          <w:sz w:val="20"/>
          <w:szCs w:val="20"/>
        </w:rPr>
        <w:t xml:space="preserve">  </w:t>
      </w:r>
      <w:r w:rsidRPr="00A87D0C">
        <w:rPr>
          <w:rFonts w:ascii="Times New Roman" w:hAnsi="Times New Roman" w:cs="Times New Roman"/>
          <w:sz w:val="20"/>
          <w:szCs w:val="20"/>
        </w:rPr>
        <w:t xml:space="preserve">□   individualmente </w:t>
      </w:r>
      <w:r w:rsidRPr="00A87D0C">
        <w:rPr>
          <w:rFonts w:ascii="Times New Roman" w:hAnsi="Times New Roman" w:cs="Times New Roman"/>
          <w:sz w:val="20"/>
          <w:szCs w:val="20"/>
        </w:rPr>
        <w:tab/>
      </w:r>
      <w:r w:rsidRPr="00A87D0C">
        <w:rPr>
          <w:rFonts w:ascii="Times New Roman" w:hAnsi="Times New Roman" w:cs="Times New Roman"/>
          <w:sz w:val="20"/>
          <w:szCs w:val="20"/>
        </w:rPr>
        <w:tab/>
      </w:r>
      <w:r w:rsidRPr="00A87D0C">
        <w:rPr>
          <w:rFonts w:ascii="Times New Roman" w:hAnsi="Times New Roman" w:cs="Times New Roman"/>
          <w:sz w:val="20"/>
          <w:szCs w:val="20"/>
        </w:rPr>
        <w:tab/>
      </w:r>
    </w:p>
    <w:p w:rsidR="00A87D0C" w:rsidRDefault="003F460C" w:rsidP="00A87D0C">
      <w:pPr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A87D0C">
        <w:rPr>
          <w:rFonts w:ascii="Times New Roman" w:hAnsi="Times New Roman" w:cs="Times New Roman"/>
          <w:sz w:val="20"/>
          <w:szCs w:val="20"/>
        </w:rPr>
        <w:t xml:space="preserve"> </w:t>
      </w:r>
      <w:r w:rsidRPr="00A87D0C">
        <w:rPr>
          <w:rFonts w:ascii="Times New Roman" w:hAnsi="Times New Roman" w:cs="Times New Roman"/>
          <w:sz w:val="20"/>
          <w:szCs w:val="20"/>
        </w:rPr>
        <w:t xml:space="preserve"> </w:t>
      </w:r>
      <w:r w:rsidR="00A87D0C">
        <w:rPr>
          <w:rFonts w:ascii="Times New Roman" w:hAnsi="Times New Roman" w:cs="Times New Roman"/>
          <w:sz w:val="20"/>
          <w:szCs w:val="20"/>
        </w:rPr>
        <w:t xml:space="preserve"> </w:t>
      </w:r>
      <w:r w:rsidRPr="00A87D0C">
        <w:rPr>
          <w:rFonts w:ascii="Times New Roman" w:hAnsi="Times New Roman" w:cs="Times New Roman"/>
          <w:sz w:val="20"/>
          <w:szCs w:val="20"/>
        </w:rPr>
        <w:t>□   a piccoli gruppi</w:t>
      </w:r>
      <w:r w:rsidR="00A87D0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460C" w:rsidRPr="00A87D0C" w:rsidRDefault="003F460C" w:rsidP="00A87D0C">
      <w:pPr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>Per n. ore ……….</w:t>
      </w:r>
    </w:p>
    <w:p w:rsidR="003F460C" w:rsidRPr="00A87D0C" w:rsidRDefault="003F460C" w:rsidP="00A87D0C">
      <w:pPr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 xml:space="preserve">9.   Rapporto scuola- famiglia                          </w:t>
      </w:r>
      <w:r w:rsidR="00A87D0C">
        <w:rPr>
          <w:rFonts w:ascii="Times New Roman" w:hAnsi="Times New Roman" w:cs="Times New Roman"/>
          <w:sz w:val="20"/>
          <w:szCs w:val="20"/>
        </w:rPr>
        <w:t xml:space="preserve">   </w:t>
      </w:r>
      <w:r w:rsidRPr="00A87D0C">
        <w:rPr>
          <w:rFonts w:ascii="Times New Roman" w:hAnsi="Times New Roman" w:cs="Times New Roman"/>
          <w:sz w:val="20"/>
          <w:szCs w:val="20"/>
        </w:rPr>
        <w:t>□ regolari</w:t>
      </w:r>
    </w:p>
    <w:p w:rsidR="003F460C" w:rsidRPr="00A87D0C" w:rsidRDefault="003F460C" w:rsidP="00A87D0C">
      <w:pPr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□ saltuari</w:t>
      </w:r>
    </w:p>
    <w:p w:rsidR="003F460C" w:rsidRPr="00A87D0C" w:rsidRDefault="003F460C" w:rsidP="00A87D0C">
      <w:pPr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□ nulli</w:t>
      </w:r>
    </w:p>
    <w:p w:rsidR="003F460C" w:rsidRPr="00A87D0C" w:rsidRDefault="003F460C" w:rsidP="00A87D0C">
      <w:pPr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□ collaborativi</w:t>
      </w:r>
    </w:p>
    <w:p w:rsidR="003F460C" w:rsidRPr="00A87D0C" w:rsidRDefault="003F460C" w:rsidP="00A87D0C">
      <w:pPr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□ passivi</w:t>
      </w:r>
    </w:p>
    <w:p w:rsidR="003F460C" w:rsidRDefault="003F460C" w:rsidP="00A87D0C">
      <w:pPr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□ conflittuali</w:t>
      </w:r>
    </w:p>
    <w:p w:rsidR="00A87D0C" w:rsidRPr="00A87D0C" w:rsidRDefault="00A87D0C" w:rsidP="00A87D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F460C" w:rsidRPr="00A87D0C" w:rsidRDefault="003F460C" w:rsidP="00A87D0C">
      <w:pPr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lastRenderedPageBreak/>
        <w:t>10. intervento del mediatore linguistico culturale                               □ sì</w:t>
      </w:r>
    </w:p>
    <w:p w:rsidR="003F460C" w:rsidRPr="00A87D0C" w:rsidRDefault="003F460C" w:rsidP="00A87D0C">
      <w:pPr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□ no</w:t>
      </w:r>
    </w:p>
    <w:p w:rsidR="003F460C" w:rsidRPr="00A87D0C" w:rsidRDefault="003F460C" w:rsidP="00A87D0C">
      <w:pPr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>Figura familiare di riferimento...............................................................................................................</w:t>
      </w:r>
    </w:p>
    <w:p w:rsidR="00421B1B" w:rsidRPr="00A87D0C" w:rsidRDefault="003F460C" w:rsidP="00A87D0C">
      <w:pPr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 xml:space="preserve">Altro..............................................................................................................................................................                                          </w:t>
      </w:r>
      <w:r w:rsidR="00421B1B" w:rsidRPr="00A87D0C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3F460C" w:rsidRPr="00A87D0C" w:rsidRDefault="003F460C" w:rsidP="00A87D0C">
      <w:pPr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 xml:space="preserve"> 11.   Eventuali annotazioni</w:t>
      </w:r>
    </w:p>
    <w:p w:rsidR="003F460C" w:rsidRPr="00A87D0C" w:rsidRDefault="003F460C" w:rsidP="00A87D0C">
      <w:pPr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460C" w:rsidRPr="00A87D0C" w:rsidRDefault="003F460C" w:rsidP="00A87D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F460C" w:rsidRPr="00A87D0C" w:rsidRDefault="003F460C" w:rsidP="00A87D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F460C" w:rsidRPr="00A87D0C" w:rsidRDefault="009601B1" w:rsidP="00A87D0C">
      <w:pPr>
        <w:jc w:val="right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="003F460C" w:rsidRPr="00A87D0C">
        <w:rPr>
          <w:rFonts w:ascii="Times New Roman" w:hAnsi="Times New Roman" w:cs="Times New Roman"/>
          <w:sz w:val="20"/>
          <w:szCs w:val="20"/>
        </w:rPr>
        <w:t>Il Docente Coordinatore</w:t>
      </w:r>
    </w:p>
    <w:p w:rsidR="003F460C" w:rsidRPr="00A87D0C" w:rsidRDefault="009601B1" w:rsidP="00A87D0C">
      <w:pPr>
        <w:jc w:val="right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3F460C" w:rsidRPr="00A87D0C">
        <w:rPr>
          <w:rFonts w:ascii="Times New Roman" w:hAnsi="Times New Roman" w:cs="Times New Roman"/>
          <w:sz w:val="20"/>
          <w:szCs w:val="20"/>
        </w:rPr>
        <w:t>………………………………………….</w:t>
      </w:r>
    </w:p>
    <w:p w:rsidR="003F460C" w:rsidRPr="00A87D0C" w:rsidRDefault="009601B1" w:rsidP="00A87D0C">
      <w:pPr>
        <w:jc w:val="right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3F460C" w:rsidRPr="00A87D0C">
        <w:rPr>
          <w:rFonts w:ascii="Times New Roman" w:hAnsi="Times New Roman" w:cs="Times New Roman"/>
          <w:sz w:val="20"/>
          <w:szCs w:val="20"/>
        </w:rPr>
        <w:t>Data …………………</w:t>
      </w:r>
      <w:proofErr w:type="gramStart"/>
      <w:r w:rsidR="003F460C" w:rsidRPr="00A87D0C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3F460C" w:rsidRPr="00A87D0C">
        <w:rPr>
          <w:rFonts w:ascii="Times New Roman" w:hAnsi="Times New Roman" w:cs="Times New Roman"/>
          <w:sz w:val="20"/>
          <w:szCs w:val="20"/>
        </w:rPr>
        <w:t>/</w:t>
      </w:r>
    </w:p>
    <w:p w:rsidR="003F460C" w:rsidRPr="00A87D0C" w:rsidRDefault="003F460C" w:rsidP="00A87D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F460C" w:rsidRPr="00A87D0C" w:rsidRDefault="003F460C" w:rsidP="00A87D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F460C" w:rsidRPr="00A87D0C" w:rsidRDefault="003F460C" w:rsidP="00A87D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F460C" w:rsidRPr="00A87D0C" w:rsidRDefault="003F460C" w:rsidP="00A87D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F460C" w:rsidRPr="00A87D0C" w:rsidRDefault="003F460C" w:rsidP="00A87D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F460C" w:rsidRPr="00A87D0C" w:rsidRDefault="003F460C" w:rsidP="00A87D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F460C" w:rsidRPr="00A87D0C" w:rsidRDefault="003F460C" w:rsidP="00A87D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F460C" w:rsidRPr="00A87D0C" w:rsidRDefault="003F460C" w:rsidP="00A87D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F460C" w:rsidRPr="00A87D0C" w:rsidRDefault="003F460C" w:rsidP="00A87D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F460C" w:rsidRPr="00A87D0C" w:rsidRDefault="003F460C" w:rsidP="00A87D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1B1B" w:rsidRPr="00A87D0C" w:rsidRDefault="00421B1B" w:rsidP="00A87D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1B1B" w:rsidRPr="00A87D0C" w:rsidRDefault="00421B1B" w:rsidP="00A87D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1B1B" w:rsidRPr="00A87D0C" w:rsidRDefault="00421B1B" w:rsidP="00A87D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1B1B" w:rsidRPr="00A87D0C" w:rsidRDefault="00421B1B" w:rsidP="00A87D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1B1B" w:rsidRPr="00A87D0C" w:rsidRDefault="00421B1B" w:rsidP="00A87D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1B1B" w:rsidRPr="00A87D0C" w:rsidRDefault="00421B1B" w:rsidP="00A87D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1B1B" w:rsidRPr="00A87D0C" w:rsidRDefault="00421B1B" w:rsidP="00A87D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1B1B" w:rsidRPr="00A87D0C" w:rsidRDefault="00421B1B" w:rsidP="00A87D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1B1B" w:rsidRDefault="00421B1B" w:rsidP="00A87D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87D0C" w:rsidRDefault="00A87D0C" w:rsidP="00A87D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87D0C" w:rsidRDefault="00A87D0C" w:rsidP="00A87D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87D0C" w:rsidRDefault="00A87D0C" w:rsidP="00A87D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87D0C" w:rsidRPr="00A87D0C" w:rsidRDefault="00A87D0C" w:rsidP="00A87D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00777" w:rsidRPr="00A87D0C" w:rsidRDefault="00400777" w:rsidP="00A87D0C">
      <w:pPr>
        <w:jc w:val="right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lastRenderedPageBreak/>
        <w:t>ALLEGATO 8</w:t>
      </w:r>
    </w:p>
    <w:p w:rsidR="00400777" w:rsidRPr="00A87D0C" w:rsidRDefault="00400777" w:rsidP="00A87D0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D0C">
        <w:rPr>
          <w:rFonts w:ascii="Times New Roman" w:hAnsi="Times New Roman" w:cs="Times New Roman"/>
          <w:b/>
          <w:sz w:val="20"/>
          <w:szCs w:val="20"/>
        </w:rPr>
        <w:t>Quadro Comune Europeo di Riferimento</w:t>
      </w:r>
    </w:p>
    <w:p w:rsidR="00400777" w:rsidRPr="00A87D0C" w:rsidRDefault="00400777" w:rsidP="00A87D0C">
      <w:pPr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>ATTIVITA’ LINGUISTICHE</w:t>
      </w:r>
    </w:p>
    <w:p w:rsidR="00400777" w:rsidRPr="00A87D0C" w:rsidRDefault="00400777" w:rsidP="00A87D0C">
      <w:pPr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>1.1</w:t>
      </w:r>
      <w:r w:rsidRPr="00A87D0C">
        <w:rPr>
          <w:rFonts w:ascii="Times New Roman" w:hAnsi="Times New Roman" w:cs="Times New Roman"/>
          <w:sz w:val="20"/>
          <w:szCs w:val="20"/>
        </w:rPr>
        <w:tab/>
        <w:t>COMPRENSIONE ORALE GENERALE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21B1B" w:rsidRPr="00A87D0C" w:rsidTr="00421B1B">
        <w:tc>
          <w:tcPr>
            <w:tcW w:w="4814" w:type="dxa"/>
          </w:tcPr>
          <w:p w:rsidR="00421B1B" w:rsidRPr="00A87D0C" w:rsidRDefault="00E63580" w:rsidP="00A87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D0C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4814" w:type="dxa"/>
          </w:tcPr>
          <w:p w:rsidR="00421B1B" w:rsidRPr="00A87D0C" w:rsidRDefault="00E63580" w:rsidP="00A87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D0C">
              <w:rPr>
                <w:rFonts w:ascii="Times New Roman" w:hAnsi="Times New Roman" w:cs="Times New Roman"/>
                <w:sz w:val="20"/>
                <w:szCs w:val="20"/>
              </w:rPr>
              <w:t>Non ha difficoltà a comprendere qualsiasi tipo di lingua parlata da un nativo a velocità naturale, sia dal vivo, sia registrata.</w:t>
            </w:r>
          </w:p>
        </w:tc>
      </w:tr>
      <w:tr w:rsidR="00421B1B" w:rsidRPr="00A87D0C" w:rsidTr="00421B1B">
        <w:tc>
          <w:tcPr>
            <w:tcW w:w="4814" w:type="dxa"/>
          </w:tcPr>
          <w:p w:rsidR="00421B1B" w:rsidRPr="00A87D0C" w:rsidRDefault="00E63580" w:rsidP="00A87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D0C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4814" w:type="dxa"/>
          </w:tcPr>
          <w:p w:rsidR="00E63580" w:rsidRPr="00A87D0C" w:rsidRDefault="00E63580" w:rsidP="00A87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D0C">
              <w:rPr>
                <w:rFonts w:ascii="Times New Roman" w:hAnsi="Times New Roman" w:cs="Times New Roman"/>
                <w:sz w:val="20"/>
                <w:szCs w:val="20"/>
              </w:rPr>
              <w:t>È in grado di comprendere quanto basta per seguire un ampio discorso su argomenti astratti e complessi estranei al suo settore, anche se può aver bisogno di farsi confermare qualche particolare, soprattutto se non ha familiarità con la varietà linguistica.</w:t>
            </w:r>
          </w:p>
          <w:p w:rsidR="00E63580" w:rsidRPr="00A87D0C" w:rsidRDefault="00E63580" w:rsidP="00A87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D0C">
              <w:rPr>
                <w:rFonts w:ascii="Times New Roman" w:hAnsi="Times New Roman" w:cs="Times New Roman"/>
                <w:sz w:val="20"/>
                <w:szCs w:val="20"/>
              </w:rPr>
              <w:t>È in grado di riconoscere molte espressioni idiomatiche e colloquiali e di cogliere i cambiamenti di registro.</w:t>
            </w:r>
          </w:p>
          <w:p w:rsidR="00421B1B" w:rsidRPr="00A87D0C" w:rsidRDefault="00E63580" w:rsidP="00A87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7D0C">
              <w:rPr>
                <w:rFonts w:ascii="Times New Roman" w:hAnsi="Times New Roman" w:cs="Times New Roman"/>
                <w:sz w:val="20"/>
                <w:szCs w:val="20"/>
              </w:rPr>
              <w:t>E’</w:t>
            </w:r>
            <w:proofErr w:type="gramEnd"/>
            <w:r w:rsidRPr="00A87D0C">
              <w:rPr>
                <w:rFonts w:ascii="Times New Roman" w:hAnsi="Times New Roman" w:cs="Times New Roman"/>
                <w:sz w:val="20"/>
                <w:szCs w:val="20"/>
              </w:rPr>
              <w:t xml:space="preserve"> in grado di seguire un discorso lungo anche se non è chiaramente strutturato e se le relazioni restano implicite e non vengono segnalate esplicitamente.</w:t>
            </w:r>
          </w:p>
        </w:tc>
      </w:tr>
      <w:tr w:rsidR="00421B1B" w:rsidRPr="00A87D0C" w:rsidTr="00421B1B">
        <w:tc>
          <w:tcPr>
            <w:tcW w:w="4814" w:type="dxa"/>
          </w:tcPr>
          <w:p w:rsidR="00421B1B" w:rsidRPr="00A87D0C" w:rsidRDefault="00E63580" w:rsidP="00A87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D0C">
              <w:rPr>
                <w:rFonts w:ascii="Times New Roman" w:hAnsi="Times New Roman" w:cs="Times New Roman"/>
                <w:sz w:val="20"/>
                <w:szCs w:val="20"/>
              </w:rPr>
              <w:t>B2</w:t>
            </w:r>
          </w:p>
        </w:tc>
        <w:tc>
          <w:tcPr>
            <w:tcW w:w="4814" w:type="dxa"/>
          </w:tcPr>
          <w:p w:rsidR="00E63580" w:rsidRPr="00A87D0C" w:rsidRDefault="00E63580" w:rsidP="00A87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D0C">
              <w:rPr>
                <w:rFonts w:ascii="Times New Roman" w:hAnsi="Times New Roman" w:cs="Times New Roman"/>
                <w:sz w:val="20"/>
                <w:szCs w:val="20"/>
              </w:rPr>
              <w:t>È in grado di comprendere ciò che viene detto in lingua standard dal vivo o registrato su argomenti sia familiari sia non familiari che si affrontano normalmente nella vita, nei rapporti sociali, nello studio e sul lavoro.</w:t>
            </w:r>
          </w:p>
          <w:p w:rsidR="00E63580" w:rsidRPr="00A87D0C" w:rsidRDefault="00E63580" w:rsidP="00A87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D0C">
              <w:rPr>
                <w:rFonts w:ascii="Times New Roman" w:hAnsi="Times New Roman" w:cs="Times New Roman"/>
                <w:sz w:val="20"/>
                <w:szCs w:val="20"/>
              </w:rPr>
              <w:t>Solo fortissimi rumori di fondo, una struttura discorsiva inadeguata e/o l’uso di espressioni idiomatiche possono pregiudicare la comprensione.</w:t>
            </w:r>
          </w:p>
          <w:p w:rsidR="00E63580" w:rsidRPr="00A87D0C" w:rsidRDefault="00E63580" w:rsidP="00A87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D0C">
              <w:rPr>
                <w:rFonts w:ascii="Times New Roman" w:hAnsi="Times New Roman" w:cs="Times New Roman"/>
                <w:sz w:val="20"/>
                <w:szCs w:val="20"/>
              </w:rPr>
              <w:t>È in grado di comprendere i concetti fondamentali di discorsi formulati in lingua standard su argomenti concreti e astratti anche quando si tratta di discorsi concettualmente e linguisticamente complessi, di comprendere inoltre le discussioni tecniche del suo settore di specializzazione.</w:t>
            </w:r>
          </w:p>
          <w:p w:rsidR="00421B1B" w:rsidRPr="00A87D0C" w:rsidRDefault="00E63580" w:rsidP="00A87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D0C">
              <w:rPr>
                <w:rFonts w:ascii="Times New Roman" w:hAnsi="Times New Roman" w:cs="Times New Roman"/>
                <w:sz w:val="20"/>
                <w:szCs w:val="20"/>
              </w:rPr>
              <w:t>È in grado di seguire un discorso lungo e argomentazioni complesse purché l’argomento gli sia relativamente familiare e la struttura del discorso sia indicata con segnali espliciti.</w:t>
            </w:r>
          </w:p>
        </w:tc>
      </w:tr>
      <w:tr w:rsidR="00421B1B" w:rsidRPr="00A87D0C" w:rsidTr="00421B1B">
        <w:tc>
          <w:tcPr>
            <w:tcW w:w="4814" w:type="dxa"/>
          </w:tcPr>
          <w:p w:rsidR="00421B1B" w:rsidRPr="00A87D0C" w:rsidRDefault="00E63580" w:rsidP="00A87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D0C">
              <w:rPr>
                <w:rFonts w:ascii="Times New Roman" w:hAnsi="Times New Roman" w:cs="Times New Roman"/>
                <w:sz w:val="20"/>
                <w:szCs w:val="20"/>
              </w:rPr>
              <w:t>B1</w:t>
            </w:r>
          </w:p>
        </w:tc>
        <w:tc>
          <w:tcPr>
            <w:tcW w:w="4814" w:type="dxa"/>
          </w:tcPr>
          <w:p w:rsidR="00E63580" w:rsidRPr="00A87D0C" w:rsidRDefault="00E63580" w:rsidP="00A87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D0C">
              <w:rPr>
                <w:rFonts w:ascii="Times New Roman" w:hAnsi="Times New Roman" w:cs="Times New Roman"/>
                <w:sz w:val="20"/>
                <w:szCs w:val="20"/>
              </w:rPr>
              <w:t>È in grado di comprendere informazioni fattuali chiare su argomenti comuni relativi alla vita di tutti i giorni, riconoscendo sia il significato generale sia le informazioni specifiche, purché il discorso sia pronunciato con chiarezza in un accento piuttosto familiare.</w:t>
            </w:r>
          </w:p>
          <w:p w:rsidR="00421B1B" w:rsidRPr="00A87D0C" w:rsidRDefault="00E63580" w:rsidP="00A87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D0C">
              <w:rPr>
                <w:rFonts w:ascii="Times New Roman" w:hAnsi="Times New Roman" w:cs="Times New Roman"/>
                <w:sz w:val="20"/>
                <w:szCs w:val="20"/>
              </w:rPr>
              <w:t xml:space="preserve">E’ in grado di comprendere i punti salienti di un discorso chiaro in lingua standard che tratti argomenti familiari affrontati abitualmente a scuola, nel tempo libero, </w:t>
            </w:r>
            <w:proofErr w:type="gramStart"/>
            <w:r w:rsidRPr="00A87D0C">
              <w:rPr>
                <w:rFonts w:ascii="Times New Roman" w:hAnsi="Times New Roman" w:cs="Times New Roman"/>
                <w:sz w:val="20"/>
                <w:szCs w:val="20"/>
              </w:rPr>
              <w:t>ecc...</w:t>
            </w:r>
            <w:proofErr w:type="gramEnd"/>
            <w:r w:rsidRPr="00A87D0C">
              <w:rPr>
                <w:rFonts w:ascii="Times New Roman" w:hAnsi="Times New Roman" w:cs="Times New Roman"/>
                <w:sz w:val="20"/>
                <w:szCs w:val="20"/>
              </w:rPr>
              <w:t>compresi dei brevi racconti.</w:t>
            </w:r>
          </w:p>
        </w:tc>
      </w:tr>
      <w:tr w:rsidR="00421B1B" w:rsidRPr="00A87D0C" w:rsidTr="00421B1B">
        <w:tc>
          <w:tcPr>
            <w:tcW w:w="4814" w:type="dxa"/>
          </w:tcPr>
          <w:p w:rsidR="00421B1B" w:rsidRPr="00A87D0C" w:rsidRDefault="00E63580" w:rsidP="00A87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D0C">
              <w:rPr>
                <w:rFonts w:ascii="Times New Roman" w:hAnsi="Times New Roman" w:cs="Times New Roman"/>
                <w:sz w:val="20"/>
                <w:szCs w:val="20"/>
              </w:rPr>
              <w:t>A2</w:t>
            </w:r>
          </w:p>
        </w:tc>
        <w:tc>
          <w:tcPr>
            <w:tcW w:w="4814" w:type="dxa"/>
          </w:tcPr>
          <w:p w:rsidR="00E63580" w:rsidRPr="00A87D0C" w:rsidRDefault="00E63580" w:rsidP="00A87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D0C">
              <w:rPr>
                <w:rFonts w:ascii="Times New Roman" w:hAnsi="Times New Roman" w:cs="Times New Roman"/>
                <w:sz w:val="20"/>
                <w:szCs w:val="20"/>
              </w:rPr>
              <w:t>È in grado di comprendere quanto basta per soddisfare bisogni di tipo concreto, purché si parli lentamente e chiaramente.</w:t>
            </w:r>
          </w:p>
          <w:p w:rsidR="00421B1B" w:rsidRPr="00A87D0C" w:rsidRDefault="00E63580" w:rsidP="00A87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7D0C">
              <w:rPr>
                <w:rFonts w:ascii="Times New Roman" w:hAnsi="Times New Roman" w:cs="Times New Roman"/>
                <w:sz w:val="20"/>
                <w:szCs w:val="20"/>
              </w:rPr>
              <w:t>E’</w:t>
            </w:r>
            <w:proofErr w:type="gramEnd"/>
            <w:r w:rsidRPr="00A87D0C">
              <w:rPr>
                <w:rFonts w:ascii="Times New Roman" w:hAnsi="Times New Roman" w:cs="Times New Roman"/>
                <w:sz w:val="20"/>
                <w:szCs w:val="20"/>
              </w:rPr>
              <w:t xml:space="preserve"> in grado di comprendere espressioni riferite ad aree di priorità immediata (ad es. informazioni veramente basilari sulla persona e sulla famiglia, acquisti, geografia locale, scuola) purché si parli lentamente e chiaramente.</w:t>
            </w:r>
          </w:p>
        </w:tc>
      </w:tr>
      <w:tr w:rsidR="00421B1B" w:rsidRPr="00A87D0C" w:rsidTr="00421B1B">
        <w:tc>
          <w:tcPr>
            <w:tcW w:w="4814" w:type="dxa"/>
          </w:tcPr>
          <w:p w:rsidR="00421B1B" w:rsidRPr="00A87D0C" w:rsidRDefault="00E63580" w:rsidP="00A87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D0C"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</w:tc>
        <w:tc>
          <w:tcPr>
            <w:tcW w:w="4814" w:type="dxa"/>
          </w:tcPr>
          <w:p w:rsidR="00421B1B" w:rsidRPr="00A87D0C" w:rsidRDefault="00E63580" w:rsidP="00A87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7D0C">
              <w:rPr>
                <w:rFonts w:ascii="Times New Roman" w:hAnsi="Times New Roman" w:cs="Times New Roman"/>
                <w:sz w:val="20"/>
                <w:szCs w:val="20"/>
              </w:rPr>
              <w:t>E’</w:t>
            </w:r>
            <w:proofErr w:type="gramEnd"/>
            <w:r w:rsidRPr="00A87D0C">
              <w:rPr>
                <w:rFonts w:ascii="Times New Roman" w:hAnsi="Times New Roman" w:cs="Times New Roman"/>
                <w:sz w:val="20"/>
                <w:szCs w:val="20"/>
              </w:rPr>
              <w:t xml:space="preserve"> in grado di comprendere un discorso pronunciato molto lentamente e articolato con grande precisione, che contenga lunghe pause per permettergli di assimilare il senso. </w:t>
            </w:r>
          </w:p>
        </w:tc>
      </w:tr>
    </w:tbl>
    <w:p w:rsidR="00400777" w:rsidRDefault="00400777" w:rsidP="00A87D0C">
      <w:pPr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>.</w:t>
      </w:r>
    </w:p>
    <w:p w:rsidR="00A87D0C" w:rsidRDefault="00A87D0C" w:rsidP="00A87D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87D0C" w:rsidRDefault="00A87D0C" w:rsidP="00A87D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87D0C" w:rsidRPr="00A87D0C" w:rsidRDefault="00A87D0C" w:rsidP="00A87D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00777" w:rsidRPr="00A87D0C" w:rsidRDefault="00400777" w:rsidP="00A87D0C">
      <w:pPr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lastRenderedPageBreak/>
        <w:t>1.2</w:t>
      </w:r>
      <w:r w:rsidRPr="00A87D0C">
        <w:rPr>
          <w:rFonts w:ascii="Times New Roman" w:hAnsi="Times New Roman" w:cs="Times New Roman"/>
          <w:sz w:val="20"/>
          <w:szCs w:val="20"/>
        </w:rPr>
        <w:tab/>
        <w:t>PRODUZIONE ORALE GENERALE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63580" w:rsidRPr="00A87D0C" w:rsidTr="00E63580">
        <w:tc>
          <w:tcPr>
            <w:tcW w:w="4814" w:type="dxa"/>
          </w:tcPr>
          <w:p w:rsidR="00E63580" w:rsidRPr="00A87D0C" w:rsidRDefault="00E63580" w:rsidP="00A87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D0C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4814" w:type="dxa"/>
          </w:tcPr>
          <w:p w:rsidR="00E63580" w:rsidRPr="00A87D0C" w:rsidRDefault="00E63580" w:rsidP="00A87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7D0C">
              <w:rPr>
                <w:rFonts w:ascii="Times New Roman" w:hAnsi="Times New Roman" w:cs="Times New Roman"/>
                <w:sz w:val="20"/>
                <w:szCs w:val="20"/>
              </w:rPr>
              <w:t>E’</w:t>
            </w:r>
            <w:proofErr w:type="gramEnd"/>
            <w:r w:rsidRPr="00A87D0C">
              <w:rPr>
                <w:rFonts w:ascii="Times New Roman" w:hAnsi="Times New Roman" w:cs="Times New Roman"/>
                <w:sz w:val="20"/>
                <w:szCs w:val="20"/>
              </w:rPr>
              <w:t xml:space="preserve"> in grado di fare un discorso chiaro, fluente e ben strutturato con una struttura logica efficace che aiuti in destinatario a ricordare i punti significativi.</w:t>
            </w:r>
          </w:p>
        </w:tc>
      </w:tr>
      <w:tr w:rsidR="00E63580" w:rsidRPr="00A87D0C" w:rsidTr="00E63580">
        <w:tc>
          <w:tcPr>
            <w:tcW w:w="4814" w:type="dxa"/>
          </w:tcPr>
          <w:p w:rsidR="00E63580" w:rsidRPr="00A87D0C" w:rsidRDefault="00E63580" w:rsidP="00A87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D0C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4814" w:type="dxa"/>
          </w:tcPr>
          <w:p w:rsidR="00E63580" w:rsidRPr="00A87D0C" w:rsidRDefault="00E63580" w:rsidP="00A87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7D0C">
              <w:rPr>
                <w:rFonts w:ascii="Times New Roman" w:hAnsi="Times New Roman" w:cs="Times New Roman"/>
                <w:sz w:val="20"/>
                <w:szCs w:val="20"/>
              </w:rPr>
              <w:t>E’</w:t>
            </w:r>
            <w:proofErr w:type="gramEnd"/>
            <w:r w:rsidRPr="00A87D0C">
              <w:rPr>
                <w:rFonts w:ascii="Times New Roman" w:hAnsi="Times New Roman" w:cs="Times New Roman"/>
                <w:sz w:val="20"/>
                <w:szCs w:val="20"/>
              </w:rPr>
              <w:t xml:space="preserve"> in grado di fornire descrizioni ed esposizioni chiare e precise di argomenti complessi, integrandovi temi secondari, sviluppando determinati punti e concludendo il tutto in modo appropriato.</w:t>
            </w:r>
          </w:p>
        </w:tc>
      </w:tr>
      <w:tr w:rsidR="00E63580" w:rsidRPr="00A87D0C" w:rsidTr="00E63580">
        <w:tc>
          <w:tcPr>
            <w:tcW w:w="4814" w:type="dxa"/>
          </w:tcPr>
          <w:p w:rsidR="00E63580" w:rsidRPr="00A87D0C" w:rsidRDefault="00E63580" w:rsidP="00A87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D0C">
              <w:rPr>
                <w:rFonts w:ascii="Times New Roman" w:hAnsi="Times New Roman" w:cs="Times New Roman"/>
                <w:sz w:val="20"/>
                <w:szCs w:val="20"/>
              </w:rPr>
              <w:t>B2</w:t>
            </w:r>
          </w:p>
        </w:tc>
        <w:tc>
          <w:tcPr>
            <w:tcW w:w="4814" w:type="dxa"/>
          </w:tcPr>
          <w:p w:rsidR="00E63580" w:rsidRPr="00A87D0C" w:rsidRDefault="00E63580" w:rsidP="00A87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7D0C">
              <w:rPr>
                <w:rFonts w:ascii="Times New Roman" w:hAnsi="Times New Roman" w:cs="Times New Roman"/>
                <w:sz w:val="20"/>
                <w:szCs w:val="20"/>
              </w:rPr>
              <w:t>E’</w:t>
            </w:r>
            <w:proofErr w:type="gramEnd"/>
            <w:r w:rsidRPr="00A87D0C">
              <w:rPr>
                <w:rFonts w:ascii="Times New Roman" w:hAnsi="Times New Roman" w:cs="Times New Roman"/>
                <w:sz w:val="20"/>
                <w:szCs w:val="20"/>
              </w:rPr>
              <w:t xml:space="preserve"> in grado di produrre descrizioni ed esposizioni chiare e precise di svariati argomenti che rientrano nel suo campo di interesse, sviluppando e sostenendo le idee con elementi supplementari ed esempi pertinenti.</w:t>
            </w:r>
          </w:p>
        </w:tc>
      </w:tr>
      <w:tr w:rsidR="00E63580" w:rsidRPr="00A87D0C" w:rsidTr="00E63580">
        <w:tc>
          <w:tcPr>
            <w:tcW w:w="4814" w:type="dxa"/>
          </w:tcPr>
          <w:p w:rsidR="00E63580" w:rsidRPr="00A87D0C" w:rsidRDefault="00E63580" w:rsidP="00A87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D0C">
              <w:rPr>
                <w:rFonts w:ascii="Times New Roman" w:hAnsi="Times New Roman" w:cs="Times New Roman"/>
                <w:sz w:val="20"/>
                <w:szCs w:val="20"/>
              </w:rPr>
              <w:t>B1</w:t>
            </w:r>
          </w:p>
        </w:tc>
        <w:tc>
          <w:tcPr>
            <w:tcW w:w="4814" w:type="dxa"/>
          </w:tcPr>
          <w:p w:rsidR="00E63580" w:rsidRPr="00A87D0C" w:rsidRDefault="00E63580" w:rsidP="00A87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7D0C">
              <w:rPr>
                <w:rFonts w:ascii="Times New Roman" w:hAnsi="Times New Roman" w:cs="Times New Roman"/>
                <w:sz w:val="20"/>
                <w:szCs w:val="20"/>
              </w:rPr>
              <w:t>E’</w:t>
            </w:r>
            <w:proofErr w:type="gramEnd"/>
            <w:r w:rsidRPr="00A87D0C">
              <w:rPr>
                <w:rFonts w:ascii="Times New Roman" w:hAnsi="Times New Roman" w:cs="Times New Roman"/>
                <w:sz w:val="20"/>
                <w:szCs w:val="20"/>
              </w:rPr>
              <w:t xml:space="preserve"> in grado di produrre, in modo ragionevolmente scorrevole, una descrizione semplice di uno o più argomenti che rientrano nel suo campo di interesse, strutturandola in una sequenza lineare di punti.</w:t>
            </w:r>
          </w:p>
        </w:tc>
      </w:tr>
      <w:tr w:rsidR="00E63580" w:rsidRPr="00A87D0C" w:rsidTr="00E63580">
        <w:tc>
          <w:tcPr>
            <w:tcW w:w="4814" w:type="dxa"/>
          </w:tcPr>
          <w:p w:rsidR="00E63580" w:rsidRPr="00A87D0C" w:rsidRDefault="00E63580" w:rsidP="00A87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D0C">
              <w:rPr>
                <w:rFonts w:ascii="Times New Roman" w:hAnsi="Times New Roman" w:cs="Times New Roman"/>
                <w:sz w:val="20"/>
                <w:szCs w:val="20"/>
              </w:rPr>
              <w:t>A2</w:t>
            </w:r>
          </w:p>
        </w:tc>
        <w:tc>
          <w:tcPr>
            <w:tcW w:w="4814" w:type="dxa"/>
          </w:tcPr>
          <w:p w:rsidR="00E63580" w:rsidRPr="00A87D0C" w:rsidRDefault="00E63580" w:rsidP="00A87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7D0C">
              <w:rPr>
                <w:rFonts w:ascii="Times New Roman" w:hAnsi="Times New Roman" w:cs="Times New Roman"/>
                <w:sz w:val="20"/>
                <w:szCs w:val="20"/>
              </w:rPr>
              <w:t>E’</w:t>
            </w:r>
            <w:proofErr w:type="gramEnd"/>
            <w:r w:rsidRPr="00A87D0C">
              <w:rPr>
                <w:rFonts w:ascii="Times New Roman" w:hAnsi="Times New Roman" w:cs="Times New Roman"/>
                <w:sz w:val="20"/>
                <w:szCs w:val="20"/>
              </w:rPr>
              <w:t xml:space="preserve"> in grado di descrivere o presentare in modo semplice, condizioni di vita o di lavoro, compiti quotidiani, di indicare cosa piace o non piace, con semplici espressioni e frasi legate insieme così da formare un elenco.</w:t>
            </w:r>
          </w:p>
        </w:tc>
      </w:tr>
      <w:tr w:rsidR="00E63580" w:rsidRPr="00A87D0C" w:rsidTr="00E63580">
        <w:tc>
          <w:tcPr>
            <w:tcW w:w="4814" w:type="dxa"/>
          </w:tcPr>
          <w:p w:rsidR="00E63580" w:rsidRPr="00A87D0C" w:rsidRDefault="00E63580" w:rsidP="00A87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D0C"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</w:tc>
        <w:tc>
          <w:tcPr>
            <w:tcW w:w="4814" w:type="dxa"/>
          </w:tcPr>
          <w:p w:rsidR="00E63580" w:rsidRPr="00A87D0C" w:rsidRDefault="00E63580" w:rsidP="00A87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7D0C">
              <w:rPr>
                <w:rFonts w:ascii="Times New Roman" w:hAnsi="Times New Roman" w:cs="Times New Roman"/>
                <w:sz w:val="20"/>
                <w:szCs w:val="20"/>
              </w:rPr>
              <w:t>E’</w:t>
            </w:r>
            <w:proofErr w:type="gramEnd"/>
            <w:r w:rsidRPr="00A87D0C">
              <w:rPr>
                <w:rFonts w:ascii="Times New Roman" w:hAnsi="Times New Roman" w:cs="Times New Roman"/>
                <w:sz w:val="20"/>
                <w:szCs w:val="20"/>
              </w:rPr>
              <w:t xml:space="preserve"> in grado di formulare espressioni semplici, prevalentemente isolate, su persone e luoghi</w:t>
            </w:r>
          </w:p>
        </w:tc>
      </w:tr>
    </w:tbl>
    <w:p w:rsidR="00400777" w:rsidRPr="00A87D0C" w:rsidRDefault="00400777" w:rsidP="00A87D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00777" w:rsidRPr="00A87D0C" w:rsidRDefault="00400777" w:rsidP="00A87D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00777" w:rsidRPr="00A87D0C" w:rsidRDefault="00400777" w:rsidP="00A87D0C">
      <w:pPr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>1.3</w:t>
      </w:r>
      <w:r w:rsidRPr="00A87D0C">
        <w:rPr>
          <w:rFonts w:ascii="Times New Roman" w:hAnsi="Times New Roman" w:cs="Times New Roman"/>
          <w:sz w:val="20"/>
          <w:szCs w:val="20"/>
        </w:rPr>
        <w:tab/>
        <w:t>COMPRENSIONE GENERALE DI UN TESTO SCRITTO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51B9D" w:rsidRPr="00A87D0C" w:rsidTr="00D51B9D">
        <w:tc>
          <w:tcPr>
            <w:tcW w:w="4814" w:type="dxa"/>
          </w:tcPr>
          <w:p w:rsidR="00D51B9D" w:rsidRPr="00A87D0C" w:rsidRDefault="00D51B9D" w:rsidP="00A87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D0C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4814" w:type="dxa"/>
          </w:tcPr>
          <w:p w:rsidR="00D51B9D" w:rsidRPr="00A87D0C" w:rsidRDefault="00D51B9D" w:rsidP="00A87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D0C">
              <w:rPr>
                <w:rFonts w:ascii="Times New Roman" w:hAnsi="Times New Roman" w:cs="Times New Roman"/>
                <w:sz w:val="20"/>
                <w:szCs w:val="20"/>
              </w:rPr>
              <w:t>È in grado di comprendere e interpretare in modo critico praticamente tutte le forme di linguaggio scritto, compresi testi letterari e non letterari astratti, strutturalmente complessi e molto ricchi di espressioni colloquiali.</w:t>
            </w:r>
          </w:p>
          <w:p w:rsidR="00D51B9D" w:rsidRPr="00A87D0C" w:rsidRDefault="00D51B9D" w:rsidP="00A87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7D0C">
              <w:rPr>
                <w:rFonts w:ascii="Times New Roman" w:hAnsi="Times New Roman" w:cs="Times New Roman"/>
                <w:sz w:val="20"/>
                <w:szCs w:val="20"/>
              </w:rPr>
              <w:t>E’</w:t>
            </w:r>
            <w:proofErr w:type="gramEnd"/>
            <w:r w:rsidRPr="00A87D0C">
              <w:rPr>
                <w:rFonts w:ascii="Times New Roman" w:hAnsi="Times New Roman" w:cs="Times New Roman"/>
                <w:sz w:val="20"/>
                <w:szCs w:val="20"/>
              </w:rPr>
              <w:t xml:space="preserve"> in grado di comprendere un’ampia gamma di testi lunghi e complessi, cogliendone fini differenze stilistiche e comprendendo i significati sia espliciti che impliciti.</w:t>
            </w:r>
          </w:p>
        </w:tc>
      </w:tr>
      <w:tr w:rsidR="00D51B9D" w:rsidRPr="00A87D0C" w:rsidTr="00D51B9D">
        <w:tc>
          <w:tcPr>
            <w:tcW w:w="4814" w:type="dxa"/>
          </w:tcPr>
          <w:p w:rsidR="00D51B9D" w:rsidRPr="00A87D0C" w:rsidRDefault="00D51B9D" w:rsidP="00A87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D0C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4814" w:type="dxa"/>
          </w:tcPr>
          <w:p w:rsidR="00D51B9D" w:rsidRPr="00A87D0C" w:rsidRDefault="00D51B9D" w:rsidP="00A87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7D0C">
              <w:rPr>
                <w:rFonts w:ascii="Times New Roman" w:hAnsi="Times New Roman" w:cs="Times New Roman"/>
                <w:sz w:val="20"/>
                <w:szCs w:val="20"/>
              </w:rPr>
              <w:t>E’</w:t>
            </w:r>
            <w:proofErr w:type="gramEnd"/>
            <w:r w:rsidRPr="00A87D0C">
              <w:rPr>
                <w:rFonts w:ascii="Times New Roman" w:hAnsi="Times New Roman" w:cs="Times New Roman"/>
                <w:sz w:val="20"/>
                <w:szCs w:val="20"/>
              </w:rPr>
              <w:t xml:space="preserve"> in grado di comprendere in dettaglio testi piuttosto lunghi e complessi, relativi o meno al suo settore di specializzazione a condizione di poter rileggere i passaggi difficili.</w:t>
            </w:r>
          </w:p>
        </w:tc>
      </w:tr>
      <w:tr w:rsidR="00D51B9D" w:rsidRPr="00A87D0C" w:rsidTr="00D51B9D">
        <w:tc>
          <w:tcPr>
            <w:tcW w:w="4814" w:type="dxa"/>
          </w:tcPr>
          <w:p w:rsidR="00D51B9D" w:rsidRPr="00A87D0C" w:rsidRDefault="00D51B9D" w:rsidP="00A87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D0C">
              <w:rPr>
                <w:rFonts w:ascii="Times New Roman" w:hAnsi="Times New Roman" w:cs="Times New Roman"/>
                <w:sz w:val="20"/>
                <w:szCs w:val="20"/>
              </w:rPr>
              <w:t>B2</w:t>
            </w:r>
          </w:p>
        </w:tc>
        <w:tc>
          <w:tcPr>
            <w:tcW w:w="4814" w:type="dxa"/>
          </w:tcPr>
          <w:p w:rsidR="00D51B9D" w:rsidRPr="00A87D0C" w:rsidRDefault="00D51B9D" w:rsidP="00A87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D0C">
              <w:rPr>
                <w:rFonts w:ascii="Times New Roman" w:hAnsi="Times New Roman" w:cs="Times New Roman"/>
                <w:sz w:val="20"/>
                <w:szCs w:val="20"/>
              </w:rPr>
              <w:t>È in grado di leggere in modo ampiamente autonomo, adattando stile e velocità di lettura ai diversi testi e scopi e usando in modo selettivo le opportune fonti per riferimento e consultazione. Ha un patrimonio lessicale ampio che attiva nella lettura, ma può incontrare difficoltà con espressioni idiomatiche poco frequenti.</w:t>
            </w:r>
          </w:p>
        </w:tc>
      </w:tr>
      <w:tr w:rsidR="00D51B9D" w:rsidRPr="00A87D0C" w:rsidTr="00D51B9D">
        <w:tc>
          <w:tcPr>
            <w:tcW w:w="4814" w:type="dxa"/>
          </w:tcPr>
          <w:p w:rsidR="00D51B9D" w:rsidRPr="00A87D0C" w:rsidRDefault="00D51B9D" w:rsidP="00A87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D0C">
              <w:rPr>
                <w:rFonts w:ascii="Times New Roman" w:hAnsi="Times New Roman" w:cs="Times New Roman"/>
                <w:sz w:val="20"/>
                <w:szCs w:val="20"/>
              </w:rPr>
              <w:t>B1</w:t>
            </w:r>
          </w:p>
        </w:tc>
        <w:tc>
          <w:tcPr>
            <w:tcW w:w="4814" w:type="dxa"/>
          </w:tcPr>
          <w:p w:rsidR="00D51B9D" w:rsidRPr="00A87D0C" w:rsidRDefault="00D51B9D" w:rsidP="00A87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7D0C">
              <w:rPr>
                <w:rFonts w:ascii="Times New Roman" w:hAnsi="Times New Roman" w:cs="Times New Roman"/>
                <w:sz w:val="20"/>
                <w:szCs w:val="20"/>
              </w:rPr>
              <w:t>E’</w:t>
            </w:r>
            <w:proofErr w:type="gramEnd"/>
            <w:r w:rsidRPr="00A87D0C">
              <w:rPr>
                <w:rFonts w:ascii="Times New Roman" w:hAnsi="Times New Roman" w:cs="Times New Roman"/>
                <w:sz w:val="20"/>
                <w:szCs w:val="20"/>
              </w:rPr>
              <w:t xml:space="preserve"> in grado di leggere testi attuali semplici e lineari su argomenti che si riferiscono al suo campo di interesse, raggiungendo un sufficiente livello di comprensione</w:t>
            </w:r>
          </w:p>
        </w:tc>
      </w:tr>
      <w:tr w:rsidR="00D51B9D" w:rsidRPr="00A87D0C" w:rsidTr="00D51B9D">
        <w:tc>
          <w:tcPr>
            <w:tcW w:w="4814" w:type="dxa"/>
          </w:tcPr>
          <w:p w:rsidR="00D51B9D" w:rsidRPr="00A87D0C" w:rsidRDefault="00D51B9D" w:rsidP="00A87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D0C">
              <w:rPr>
                <w:rFonts w:ascii="Times New Roman" w:hAnsi="Times New Roman" w:cs="Times New Roman"/>
                <w:sz w:val="20"/>
                <w:szCs w:val="20"/>
              </w:rPr>
              <w:t>A2</w:t>
            </w:r>
          </w:p>
        </w:tc>
        <w:tc>
          <w:tcPr>
            <w:tcW w:w="4814" w:type="dxa"/>
          </w:tcPr>
          <w:p w:rsidR="00D51B9D" w:rsidRPr="00A87D0C" w:rsidRDefault="00D51B9D" w:rsidP="00A87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D0C">
              <w:rPr>
                <w:rFonts w:ascii="Times New Roman" w:hAnsi="Times New Roman" w:cs="Times New Roman"/>
                <w:sz w:val="20"/>
                <w:szCs w:val="20"/>
              </w:rPr>
              <w:t>È in grado di comprendere testi brevi e semplici di contenuto familiare e di tipo concreto, formulati nel linguaggio che ricorre frequentemente nella vita di tutti i giorni o nella scuola.</w:t>
            </w:r>
          </w:p>
          <w:p w:rsidR="00D51B9D" w:rsidRPr="00A87D0C" w:rsidRDefault="00D51B9D" w:rsidP="00A87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7D0C">
              <w:rPr>
                <w:rFonts w:ascii="Times New Roman" w:hAnsi="Times New Roman" w:cs="Times New Roman"/>
                <w:sz w:val="20"/>
                <w:szCs w:val="20"/>
              </w:rPr>
              <w:t>E’</w:t>
            </w:r>
            <w:proofErr w:type="gramEnd"/>
            <w:r w:rsidRPr="00A87D0C">
              <w:rPr>
                <w:rFonts w:ascii="Times New Roman" w:hAnsi="Times New Roman" w:cs="Times New Roman"/>
                <w:sz w:val="20"/>
                <w:szCs w:val="20"/>
              </w:rPr>
              <w:t xml:space="preserve"> in grado di comprendere testi brevi e semplici che contengano lessico ad altissima frequenza, comprensivo anche di un certo numero di termini di uso internazionale.</w:t>
            </w:r>
          </w:p>
        </w:tc>
      </w:tr>
      <w:tr w:rsidR="00D51B9D" w:rsidRPr="00A87D0C" w:rsidTr="00D51B9D">
        <w:tc>
          <w:tcPr>
            <w:tcW w:w="4814" w:type="dxa"/>
          </w:tcPr>
          <w:p w:rsidR="00D51B9D" w:rsidRPr="00A87D0C" w:rsidRDefault="00D51B9D" w:rsidP="00A87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D0C"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</w:tc>
        <w:tc>
          <w:tcPr>
            <w:tcW w:w="4814" w:type="dxa"/>
          </w:tcPr>
          <w:p w:rsidR="00D51B9D" w:rsidRPr="00A87D0C" w:rsidRDefault="00D51B9D" w:rsidP="00A87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7D0C">
              <w:rPr>
                <w:rFonts w:ascii="Times New Roman" w:hAnsi="Times New Roman" w:cs="Times New Roman"/>
                <w:sz w:val="20"/>
                <w:szCs w:val="20"/>
              </w:rPr>
              <w:t>E’</w:t>
            </w:r>
            <w:proofErr w:type="gramEnd"/>
            <w:r w:rsidRPr="00A87D0C">
              <w:rPr>
                <w:rFonts w:ascii="Times New Roman" w:hAnsi="Times New Roman" w:cs="Times New Roman"/>
                <w:sz w:val="20"/>
                <w:szCs w:val="20"/>
              </w:rPr>
              <w:t xml:space="preserve"> in grado di comprendere testi molto brevi e semplici leggendo un’espressione per volta, cogliendo nomi conosciuti, parole ed espressioni elementari ed eventualmente rileggendo.</w:t>
            </w:r>
          </w:p>
        </w:tc>
      </w:tr>
    </w:tbl>
    <w:p w:rsidR="00400777" w:rsidRPr="00A87D0C" w:rsidRDefault="00400777" w:rsidP="00A87D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00777" w:rsidRPr="00A87D0C" w:rsidRDefault="00400777" w:rsidP="00A87D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00777" w:rsidRPr="00A87D0C" w:rsidRDefault="00400777" w:rsidP="00A87D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00777" w:rsidRPr="00A87D0C" w:rsidRDefault="00400777" w:rsidP="00A87D0C">
      <w:pPr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lastRenderedPageBreak/>
        <w:t>1.4</w:t>
      </w:r>
      <w:r w:rsidRPr="00A87D0C">
        <w:rPr>
          <w:rFonts w:ascii="Times New Roman" w:hAnsi="Times New Roman" w:cs="Times New Roman"/>
          <w:sz w:val="20"/>
          <w:szCs w:val="20"/>
        </w:rPr>
        <w:tab/>
        <w:t>PRODUZIONE SCRITTA GENERALE</w:t>
      </w:r>
    </w:p>
    <w:p w:rsidR="00400777" w:rsidRPr="00A87D0C" w:rsidRDefault="00400777" w:rsidP="00A87D0C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51B9D" w:rsidRPr="00A87D0C" w:rsidTr="00D51B9D">
        <w:tc>
          <w:tcPr>
            <w:tcW w:w="4814" w:type="dxa"/>
          </w:tcPr>
          <w:p w:rsidR="00D51B9D" w:rsidRPr="00A87D0C" w:rsidRDefault="00D51B9D" w:rsidP="00A87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A87D0C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4814" w:type="dxa"/>
          </w:tcPr>
          <w:p w:rsidR="00D51B9D" w:rsidRPr="00A87D0C" w:rsidRDefault="00D51B9D" w:rsidP="00A87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7D0C">
              <w:rPr>
                <w:rFonts w:ascii="Times New Roman" w:hAnsi="Times New Roman" w:cs="Times New Roman"/>
                <w:sz w:val="20"/>
                <w:szCs w:val="20"/>
              </w:rPr>
              <w:t>E’</w:t>
            </w:r>
            <w:proofErr w:type="gramEnd"/>
            <w:r w:rsidRPr="00A87D0C">
              <w:rPr>
                <w:rFonts w:ascii="Times New Roman" w:hAnsi="Times New Roman" w:cs="Times New Roman"/>
                <w:sz w:val="20"/>
                <w:szCs w:val="20"/>
              </w:rPr>
              <w:t xml:space="preserve"> in grado di scrivere testi chiari, fluenti e complessi in uno stile appropriato ed efficace con una struttura logica che aiuti il lettore a individuare i punti salienti.</w:t>
            </w:r>
          </w:p>
        </w:tc>
      </w:tr>
      <w:tr w:rsidR="00D51B9D" w:rsidRPr="00A87D0C" w:rsidTr="00D51B9D">
        <w:tc>
          <w:tcPr>
            <w:tcW w:w="4814" w:type="dxa"/>
          </w:tcPr>
          <w:p w:rsidR="00D51B9D" w:rsidRPr="00A87D0C" w:rsidRDefault="00D51B9D" w:rsidP="00A87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D0C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4814" w:type="dxa"/>
          </w:tcPr>
          <w:p w:rsidR="00D51B9D" w:rsidRPr="00A87D0C" w:rsidRDefault="00D51B9D" w:rsidP="00A87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7D0C">
              <w:rPr>
                <w:rFonts w:ascii="Times New Roman" w:hAnsi="Times New Roman" w:cs="Times New Roman"/>
                <w:sz w:val="20"/>
                <w:szCs w:val="20"/>
              </w:rPr>
              <w:t>E’</w:t>
            </w:r>
            <w:proofErr w:type="gramEnd"/>
            <w:r w:rsidRPr="00A87D0C">
              <w:rPr>
                <w:rFonts w:ascii="Times New Roman" w:hAnsi="Times New Roman" w:cs="Times New Roman"/>
                <w:sz w:val="20"/>
                <w:szCs w:val="20"/>
              </w:rPr>
              <w:t xml:space="preserve"> in grado di scrivere testi chiari e ben strutturati su argomenti complessi, sottolineando le questioni salienti sviluppando i punti di vista in modo abbastanza esteso, sostenendoli con dati supplementari, con motivazioni ed esempi pertinenti e concludendo il tutto in modo appropriato.</w:t>
            </w:r>
          </w:p>
        </w:tc>
      </w:tr>
      <w:tr w:rsidR="00D51B9D" w:rsidRPr="00A87D0C" w:rsidTr="00D51B9D">
        <w:tc>
          <w:tcPr>
            <w:tcW w:w="4814" w:type="dxa"/>
          </w:tcPr>
          <w:p w:rsidR="00D51B9D" w:rsidRPr="00A87D0C" w:rsidRDefault="00D51B9D" w:rsidP="00A87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D0C">
              <w:rPr>
                <w:rFonts w:ascii="Times New Roman" w:hAnsi="Times New Roman" w:cs="Times New Roman"/>
                <w:sz w:val="20"/>
                <w:szCs w:val="20"/>
              </w:rPr>
              <w:t>B2</w:t>
            </w:r>
          </w:p>
        </w:tc>
        <w:tc>
          <w:tcPr>
            <w:tcW w:w="4814" w:type="dxa"/>
          </w:tcPr>
          <w:p w:rsidR="00D51B9D" w:rsidRPr="00A87D0C" w:rsidRDefault="00D51B9D" w:rsidP="00A87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7D0C">
              <w:rPr>
                <w:rFonts w:ascii="Times New Roman" w:hAnsi="Times New Roman" w:cs="Times New Roman"/>
                <w:sz w:val="20"/>
                <w:szCs w:val="20"/>
              </w:rPr>
              <w:t>E’</w:t>
            </w:r>
            <w:proofErr w:type="gramEnd"/>
            <w:r w:rsidRPr="00A87D0C">
              <w:rPr>
                <w:rFonts w:ascii="Times New Roman" w:hAnsi="Times New Roman" w:cs="Times New Roman"/>
                <w:sz w:val="20"/>
                <w:szCs w:val="20"/>
              </w:rPr>
              <w:t xml:space="preserve"> in grado di scrivere testi chiari ed articolati su svariati argomenti che rientrano nel suo campo di interesse, valutando informazioni ed argomentazioni tratte da diverse fonti e sintetizzandole.</w:t>
            </w:r>
          </w:p>
        </w:tc>
      </w:tr>
      <w:tr w:rsidR="00D51B9D" w:rsidRPr="00A87D0C" w:rsidTr="00D51B9D">
        <w:tc>
          <w:tcPr>
            <w:tcW w:w="4814" w:type="dxa"/>
          </w:tcPr>
          <w:p w:rsidR="00D51B9D" w:rsidRPr="00A87D0C" w:rsidRDefault="00D51B9D" w:rsidP="00A87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D0C">
              <w:rPr>
                <w:rFonts w:ascii="Times New Roman" w:hAnsi="Times New Roman" w:cs="Times New Roman"/>
                <w:sz w:val="20"/>
                <w:szCs w:val="20"/>
              </w:rPr>
              <w:t>B1</w:t>
            </w:r>
          </w:p>
        </w:tc>
        <w:tc>
          <w:tcPr>
            <w:tcW w:w="4814" w:type="dxa"/>
          </w:tcPr>
          <w:p w:rsidR="00D51B9D" w:rsidRPr="00A87D0C" w:rsidRDefault="00D51B9D" w:rsidP="00A87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D0C">
              <w:rPr>
                <w:rFonts w:ascii="Times New Roman" w:hAnsi="Times New Roman" w:cs="Times New Roman"/>
                <w:sz w:val="20"/>
                <w:szCs w:val="20"/>
              </w:rPr>
              <w:t>Su una gamma di argomenti familiari che rientrano nel suo campo di interesse, è in grado di scrivere testi lineari e coesi, unendo in una sequenza lineare una serie di brevi espressioni distinte.</w:t>
            </w:r>
          </w:p>
        </w:tc>
      </w:tr>
      <w:tr w:rsidR="00D51B9D" w:rsidRPr="00A87D0C" w:rsidTr="00D51B9D">
        <w:tc>
          <w:tcPr>
            <w:tcW w:w="4814" w:type="dxa"/>
          </w:tcPr>
          <w:p w:rsidR="00D51B9D" w:rsidRPr="00A87D0C" w:rsidRDefault="00D51B9D" w:rsidP="00A87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D0C">
              <w:rPr>
                <w:rFonts w:ascii="Times New Roman" w:hAnsi="Times New Roman" w:cs="Times New Roman"/>
                <w:sz w:val="20"/>
                <w:szCs w:val="20"/>
              </w:rPr>
              <w:t>A2</w:t>
            </w:r>
          </w:p>
        </w:tc>
        <w:tc>
          <w:tcPr>
            <w:tcW w:w="4814" w:type="dxa"/>
          </w:tcPr>
          <w:p w:rsidR="00D51B9D" w:rsidRPr="00A87D0C" w:rsidRDefault="00D51B9D" w:rsidP="00A87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7D0C">
              <w:rPr>
                <w:rFonts w:ascii="Times New Roman" w:hAnsi="Times New Roman" w:cs="Times New Roman"/>
                <w:sz w:val="20"/>
                <w:szCs w:val="20"/>
              </w:rPr>
              <w:t>E’</w:t>
            </w:r>
            <w:proofErr w:type="gramEnd"/>
            <w:r w:rsidRPr="00A87D0C">
              <w:rPr>
                <w:rFonts w:ascii="Times New Roman" w:hAnsi="Times New Roman" w:cs="Times New Roman"/>
                <w:sz w:val="20"/>
                <w:szCs w:val="20"/>
              </w:rPr>
              <w:t xml:space="preserve"> in grado di scrivere una serie di semplici espressioni e frasi legate da semplici connettivi quali: “e” “ma” “perché”.</w:t>
            </w:r>
          </w:p>
        </w:tc>
      </w:tr>
      <w:tr w:rsidR="00D51B9D" w:rsidRPr="00A87D0C" w:rsidTr="00D51B9D">
        <w:tc>
          <w:tcPr>
            <w:tcW w:w="4814" w:type="dxa"/>
          </w:tcPr>
          <w:p w:rsidR="00D51B9D" w:rsidRPr="00A87D0C" w:rsidRDefault="00D51B9D" w:rsidP="00A87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D0C"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</w:tc>
        <w:tc>
          <w:tcPr>
            <w:tcW w:w="4814" w:type="dxa"/>
          </w:tcPr>
          <w:p w:rsidR="00D51B9D" w:rsidRPr="00A87D0C" w:rsidRDefault="00D51B9D" w:rsidP="00A87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7D0C">
              <w:rPr>
                <w:rFonts w:ascii="Times New Roman" w:hAnsi="Times New Roman" w:cs="Times New Roman"/>
                <w:sz w:val="20"/>
                <w:szCs w:val="20"/>
              </w:rPr>
              <w:t>E’</w:t>
            </w:r>
            <w:proofErr w:type="gramEnd"/>
            <w:r w:rsidRPr="00A87D0C">
              <w:rPr>
                <w:rFonts w:ascii="Times New Roman" w:hAnsi="Times New Roman" w:cs="Times New Roman"/>
                <w:sz w:val="20"/>
                <w:szCs w:val="20"/>
              </w:rPr>
              <w:t xml:space="preserve"> in grado di scrivere semplici espressioni e frasi isolate</w:t>
            </w:r>
          </w:p>
        </w:tc>
      </w:tr>
    </w:tbl>
    <w:bookmarkEnd w:id="0"/>
    <w:p w:rsidR="00400777" w:rsidRPr="00A87D0C" w:rsidRDefault="00400777" w:rsidP="00A87D0C">
      <w:pPr>
        <w:jc w:val="both"/>
        <w:rPr>
          <w:rFonts w:ascii="Times New Roman" w:hAnsi="Times New Roman" w:cs="Times New Roman"/>
          <w:sz w:val="20"/>
          <w:szCs w:val="20"/>
        </w:rPr>
      </w:pPr>
      <w:r w:rsidRPr="00A87D0C">
        <w:rPr>
          <w:rFonts w:ascii="Times New Roman" w:hAnsi="Times New Roman" w:cs="Times New Roman"/>
          <w:sz w:val="20"/>
          <w:szCs w:val="20"/>
        </w:rPr>
        <w:t>.</w:t>
      </w:r>
    </w:p>
    <w:p w:rsidR="00400777" w:rsidRPr="00A87D0C" w:rsidRDefault="00400777" w:rsidP="00A87D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00777" w:rsidRPr="00A87D0C" w:rsidRDefault="00400777" w:rsidP="00A87D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00777" w:rsidRPr="00A87D0C" w:rsidRDefault="00400777" w:rsidP="00A87D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00777" w:rsidRPr="00A87D0C" w:rsidRDefault="00400777" w:rsidP="00A87D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07A36" w:rsidRPr="00A87D0C" w:rsidRDefault="00907A36" w:rsidP="00A87D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F460C" w:rsidRPr="00A87D0C" w:rsidRDefault="003F460C" w:rsidP="00A87D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52D8E" w:rsidRPr="00A87D0C" w:rsidRDefault="00F52D8E" w:rsidP="00A87D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550A1" w:rsidRPr="00A87D0C" w:rsidRDefault="00A550A1" w:rsidP="00A87D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828D1" w:rsidRPr="00A87D0C" w:rsidRDefault="006828D1" w:rsidP="00A87D0C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6828D1" w:rsidRPr="00A87D0C" w:rsidSect="00A87D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428" w:rsidRDefault="00AB1428" w:rsidP="00400777">
      <w:pPr>
        <w:spacing w:after="0" w:line="240" w:lineRule="auto"/>
      </w:pPr>
      <w:r>
        <w:separator/>
      </w:r>
    </w:p>
  </w:endnote>
  <w:endnote w:type="continuationSeparator" w:id="0">
    <w:p w:rsidR="00AB1428" w:rsidRDefault="00AB1428" w:rsidP="0040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777" w:rsidRDefault="004007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777" w:rsidRDefault="0040077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777" w:rsidRDefault="00400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428" w:rsidRDefault="00AB1428" w:rsidP="00400777">
      <w:pPr>
        <w:spacing w:after="0" w:line="240" w:lineRule="auto"/>
      </w:pPr>
      <w:r>
        <w:separator/>
      </w:r>
    </w:p>
  </w:footnote>
  <w:footnote w:type="continuationSeparator" w:id="0">
    <w:p w:rsidR="00AB1428" w:rsidRDefault="00AB1428" w:rsidP="00400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777" w:rsidRDefault="004007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777" w:rsidRDefault="0040077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777" w:rsidRDefault="00400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B26A7"/>
    <w:multiLevelType w:val="hybridMultilevel"/>
    <w:tmpl w:val="E2BAA684"/>
    <w:lvl w:ilvl="0" w:tplc="A16672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43990"/>
    <w:multiLevelType w:val="hybridMultilevel"/>
    <w:tmpl w:val="56B61D04"/>
    <w:lvl w:ilvl="0" w:tplc="A5AE7F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D3FED"/>
    <w:multiLevelType w:val="hybridMultilevel"/>
    <w:tmpl w:val="5186DEF0"/>
    <w:lvl w:ilvl="0" w:tplc="F572DA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032C0"/>
    <w:multiLevelType w:val="hybridMultilevel"/>
    <w:tmpl w:val="63B692EE"/>
    <w:lvl w:ilvl="0" w:tplc="59BE38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A22A0"/>
    <w:multiLevelType w:val="hybridMultilevel"/>
    <w:tmpl w:val="A8DEF398"/>
    <w:lvl w:ilvl="0" w:tplc="A6DE3E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67E02"/>
    <w:multiLevelType w:val="hybridMultilevel"/>
    <w:tmpl w:val="1480B17E"/>
    <w:lvl w:ilvl="0" w:tplc="EAF8AB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4527E"/>
    <w:multiLevelType w:val="hybridMultilevel"/>
    <w:tmpl w:val="1C5C7038"/>
    <w:lvl w:ilvl="0" w:tplc="40209D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114A0"/>
    <w:multiLevelType w:val="hybridMultilevel"/>
    <w:tmpl w:val="FE7EEDF2"/>
    <w:lvl w:ilvl="0" w:tplc="05BA2D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89C"/>
    <w:rsid w:val="00004570"/>
    <w:rsid w:val="00004F6B"/>
    <w:rsid w:val="00010978"/>
    <w:rsid w:val="00014AFB"/>
    <w:rsid w:val="00020367"/>
    <w:rsid w:val="000239C1"/>
    <w:rsid w:val="0003087A"/>
    <w:rsid w:val="000413B5"/>
    <w:rsid w:val="0004496B"/>
    <w:rsid w:val="00060CD6"/>
    <w:rsid w:val="0007779D"/>
    <w:rsid w:val="00083494"/>
    <w:rsid w:val="00090F6A"/>
    <w:rsid w:val="000A5908"/>
    <w:rsid w:val="000B07C3"/>
    <w:rsid w:val="000B23DC"/>
    <w:rsid w:val="000B3295"/>
    <w:rsid w:val="000B4458"/>
    <w:rsid w:val="000C79C1"/>
    <w:rsid w:val="000D1A47"/>
    <w:rsid w:val="000E21D7"/>
    <w:rsid w:val="000E25D7"/>
    <w:rsid w:val="000E47DE"/>
    <w:rsid w:val="000E486E"/>
    <w:rsid w:val="000E6F14"/>
    <w:rsid w:val="000F36E2"/>
    <w:rsid w:val="001123ED"/>
    <w:rsid w:val="0012401E"/>
    <w:rsid w:val="00126E3C"/>
    <w:rsid w:val="00167F6F"/>
    <w:rsid w:val="0017333C"/>
    <w:rsid w:val="0017602E"/>
    <w:rsid w:val="0019100C"/>
    <w:rsid w:val="001A5E6E"/>
    <w:rsid w:val="00231159"/>
    <w:rsid w:val="00231B21"/>
    <w:rsid w:val="0023612D"/>
    <w:rsid w:val="002372F8"/>
    <w:rsid w:val="002423E0"/>
    <w:rsid w:val="002503C4"/>
    <w:rsid w:val="00252517"/>
    <w:rsid w:val="0025287A"/>
    <w:rsid w:val="0026564B"/>
    <w:rsid w:val="00274BA1"/>
    <w:rsid w:val="00286631"/>
    <w:rsid w:val="00286A80"/>
    <w:rsid w:val="0029108A"/>
    <w:rsid w:val="002A43E7"/>
    <w:rsid w:val="002A5544"/>
    <w:rsid w:val="002A773C"/>
    <w:rsid w:val="002A7A6C"/>
    <w:rsid w:val="002C3735"/>
    <w:rsid w:val="002D683F"/>
    <w:rsid w:val="002E7526"/>
    <w:rsid w:val="003051E3"/>
    <w:rsid w:val="00322456"/>
    <w:rsid w:val="00345886"/>
    <w:rsid w:val="003525D6"/>
    <w:rsid w:val="0035290A"/>
    <w:rsid w:val="00372ADE"/>
    <w:rsid w:val="003916EB"/>
    <w:rsid w:val="0039515B"/>
    <w:rsid w:val="00395E33"/>
    <w:rsid w:val="003A0C64"/>
    <w:rsid w:val="003A4B27"/>
    <w:rsid w:val="003B36A8"/>
    <w:rsid w:val="003C118D"/>
    <w:rsid w:val="003D79E8"/>
    <w:rsid w:val="003E3E17"/>
    <w:rsid w:val="003F140D"/>
    <w:rsid w:val="003F460C"/>
    <w:rsid w:val="00400777"/>
    <w:rsid w:val="00407914"/>
    <w:rsid w:val="00411CB9"/>
    <w:rsid w:val="004133AE"/>
    <w:rsid w:val="004139CE"/>
    <w:rsid w:val="00415346"/>
    <w:rsid w:val="00421B1B"/>
    <w:rsid w:val="00437F0A"/>
    <w:rsid w:val="00451B33"/>
    <w:rsid w:val="004620BB"/>
    <w:rsid w:val="004656C3"/>
    <w:rsid w:val="00473B21"/>
    <w:rsid w:val="004808A4"/>
    <w:rsid w:val="004842AD"/>
    <w:rsid w:val="00490103"/>
    <w:rsid w:val="0049284C"/>
    <w:rsid w:val="00494CE9"/>
    <w:rsid w:val="004B6E61"/>
    <w:rsid w:val="004C43AB"/>
    <w:rsid w:val="004D1927"/>
    <w:rsid w:val="004D4656"/>
    <w:rsid w:val="004E1140"/>
    <w:rsid w:val="004E1860"/>
    <w:rsid w:val="004E6AAA"/>
    <w:rsid w:val="004F0BB4"/>
    <w:rsid w:val="005221D4"/>
    <w:rsid w:val="0054424B"/>
    <w:rsid w:val="00554BF9"/>
    <w:rsid w:val="005577C9"/>
    <w:rsid w:val="00561BBB"/>
    <w:rsid w:val="00566650"/>
    <w:rsid w:val="00580838"/>
    <w:rsid w:val="005A1CD8"/>
    <w:rsid w:val="005A6C07"/>
    <w:rsid w:val="005C1DB4"/>
    <w:rsid w:val="005C364E"/>
    <w:rsid w:val="005D4A6A"/>
    <w:rsid w:val="005E4CFE"/>
    <w:rsid w:val="005F064F"/>
    <w:rsid w:val="005F6C13"/>
    <w:rsid w:val="00601015"/>
    <w:rsid w:val="006828D1"/>
    <w:rsid w:val="00682E04"/>
    <w:rsid w:val="00687830"/>
    <w:rsid w:val="006A3E16"/>
    <w:rsid w:val="006A42D7"/>
    <w:rsid w:val="006B32CF"/>
    <w:rsid w:val="006C7EDC"/>
    <w:rsid w:val="006D6422"/>
    <w:rsid w:val="006E07D4"/>
    <w:rsid w:val="006E25E5"/>
    <w:rsid w:val="006E7570"/>
    <w:rsid w:val="00715F37"/>
    <w:rsid w:val="0071734E"/>
    <w:rsid w:val="00725CB5"/>
    <w:rsid w:val="00731760"/>
    <w:rsid w:val="007532B5"/>
    <w:rsid w:val="00754A34"/>
    <w:rsid w:val="00757BD9"/>
    <w:rsid w:val="00761DCE"/>
    <w:rsid w:val="00790B74"/>
    <w:rsid w:val="007924B7"/>
    <w:rsid w:val="007A1ABD"/>
    <w:rsid w:val="007C3878"/>
    <w:rsid w:val="007E5C97"/>
    <w:rsid w:val="007E5DB4"/>
    <w:rsid w:val="007E6CFB"/>
    <w:rsid w:val="007F0ABF"/>
    <w:rsid w:val="00803814"/>
    <w:rsid w:val="00803F26"/>
    <w:rsid w:val="00806676"/>
    <w:rsid w:val="008137DE"/>
    <w:rsid w:val="00817457"/>
    <w:rsid w:val="008314CA"/>
    <w:rsid w:val="00831619"/>
    <w:rsid w:val="0083533C"/>
    <w:rsid w:val="0085085E"/>
    <w:rsid w:val="00851660"/>
    <w:rsid w:val="00854310"/>
    <w:rsid w:val="008706E5"/>
    <w:rsid w:val="008710D5"/>
    <w:rsid w:val="0087651A"/>
    <w:rsid w:val="008A1178"/>
    <w:rsid w:val="008A11EF"/>
    <w:rsid w:val="008B04FA"/>
    <w:rsid w:val="008C0E11"/>
    <w:rsid w:val="008C234F"/>
    <w:rsid w:val="008C314A"/>
    <w:rsid w:val="008C3FC6"/>
    <w:rsid w:val="008D2AB1"/>
    <w:rsid w:val="008E09F2"/>
    <w:rsid w:val="008E0BEA"/>
    <w:rsid w:val="008E67BF"/>
    <w:rsid w:val="008F0963"/>
    <w:rsid w:val="00907A36"/>
    <w:rsid w:val="00911CF0"/>
    <w:rsid w:val="00912196"/>
    <w:rsid w:val="009128FF"/>
    <w:rsid w:val="00922300"/>
    <w:rsid w:val="00924190"/>
    <w:rsid w:val="00930018"/>
    <w:rsid w:val="00941244"/>
    <w:rsid w:val="00941718"/>
    <w:rsid w:val="00943D85"/>
    <w:rsid w:val="00951950"/>
    <w:rsid w:val="00952447"/>
    <w:rsid w:val="00957E3C"/>
    <w:rsid w:val="009601B1"/>
    <w:rsid w:val="00962A0A"/>
    <w:rsid w:val="00962FF4"/>
    <w:rsid w:val="00972EEF"/>
    <w:rsid w:val="00990838"/>
    <w:rsid w:val="009A51B0"/>
    <w:rsid w:val="009B169D"/>
    <w:rsid w:val="009C43D4"/>
    <w:rsid w:val="009D50FB"/>
    <w:rsid w:val="009E0661"/>
    <w:rsid w:val="009E5E3E"/>
    <w:rsid w:val="009F0A74"/>
    <w:rsid w:val="009F143C"/>
    <w:rsid w:val="009F2C22"/>
    <w:rsid w:val="00A1044C"/>
    <w:rsid w:val="00A13710"/>
    <w:rsid w:val="00A25206"/>
    <w:rsid w:val="00A46122"/>
    <w:rsid w:val="00A550A1"/>
    <w:rsid w:val="00A6749B"/>
    <w:rsid w:val="00A83E1F"/>
    <w:rsid w:val="00A85028"/>
    <w:rsid w:val="00A872EE"/>
    <w:rsid w:val="00A87D0C"/>
    <w:rsid w:val="00AB1428"/>
    <w:rsid w:val="00AB1A6B"/>
    <w:rsid w:val="00AD080D"/>
    <w:rsid w:val="00AD2ACA"/>
    <w:rsid w:val="00AD4478"/>
    <w:rsid w:val="00AD5E08"/>
    <w:rsid w:val="00B04314"/>
    <w:rsid w:val="00B30ACD"/>
    <w:rsid w:val="00B33652"/>
    <w:rsid w:val="00B42395"/>
    <w:rsid w:val="00B849AD"/>
    <w:rsid w:val="00B87AA5"/>
    <w:rsid w:val="00BA1834"/>
    <w:rsid w:val="00BA3A9C"/>
    <w:rsid w:val="00BB29DD"/>
    <w:rsid w:val="00BD7A21"/>
    <w:rsid w:val="00BE2C53"/>
    <w:rsid w:val="00BF2934"/>
    <w:rsid w:val="00BF5AD7"/>
    <w:rsid w:val="00C2409A"/>
    <w:rsid w:val="00C27D68"/>
    <w:rsid w:val="00C4089C"/>
    <w:rsid w:val="00C4726F"/>
    <w:rsid w:val="00C507E9"/>
    <w:rsid w:val="00C50F34"/>
    <w:rsid w:val="00C57D63"/>
    <w:rsid w:val="00C7513F"/>
    <w:rsid w:val="00C802EB"/>
    <w:rsid w:val="00C819E0"/>
    <w:rsid w:val="00C9008F"/>
    <w:rsid w:val="00CA4CEC"/>
    <w:rsid w:val="00CC562E"/>
    <w:rsid w:val="00CC6AA2"/>
    <w:rsid w:val="00CD5B94"/>
    <w:rsid w:val="00CD5F22"/>
    <w:rsid w:val="00CE1822"/>
    <w:rsid w:val="00CE438C"/>
    <w:rsid w:val="00CF61CD"/>
    <w:rsid w:val="00D17D9C"/>
    <w:rsid w:val="00D30786"/>
    <w:rsid w:val="00D4115F"/>
    <w:rsid w:val="00D4492D"/>
    <w:rsid w:val="00D50965"/>
    <w:rsid w:val="00D51B9D"/>
    <w:rsid w:val="00D54E3A"/>
    <w:rsid w:val="00D60CFA"/>
    <w:rsid w:val="00D63574"/>
    <w:rsid w:val="00D765EF"/>
    <w:rsid w:val="00D779B8"/>
    <w:rsid w:val="00D8153D"/>
    <w:rsid w:val="00DB7337"/>
    <w:rsid w:val="00DB7C8C"/>
    <w:rsid w:val="00DC5996"/>
    <w:rsid w:val="00DC5E51"/>
    <w:rsid w:val="00DD44F1"/>
    <w:rsid w:val="00DE0E6C"/>
    <w:rsid w:val="00E01281"/>
    <w:rsid w:val="00E1292C"/>
    <w:rsid w:val="00E14B15"/>
    <w:rsid w:val="00E14F20"/>
    <w:rsid w:val="00E254B1"/>
    <w:rsid w:val="00E309C4"/>
    <w:rsid w:val="00E52974"/>
    <w:rsid w:val="00E56613"/>
    <w:rsid w:val="00E61AFE"/>
    <w:rsid w:val="00E61FE8"/>
    <w:rsid w:val="00E63580"/>
    <w:rsid w:val="00E6490F"/>
    <w:rsid w:val="00E65F9C"/>
    <w:rsid w:val="00E71615"/>
    <w:rsid w:val="00E73BFC"/>
    <w:rsid w:val="00E85467"/>
    <w:rsid w:val="00E912F2"/>
    <w:rsid w:val="00EA34AE"/>
    <w:rsid w:val="00EB3064"/>
    <w:rsid w:val="00EC1359"/>
    <w:rsid w:val="00EC16A4"/>
    <w:rsid w:val="00EE599A"/>
    <w:rsid w:val="00EF2C13"/>
    <w:rsid w:val="00EF36C8"/>
    <w:rsid w:val="00F1135F"/>
    <w:rsid w:val="00F20D5D"/>
    <w:rsid w:val="00F253CC"/>
    <w:rsid w:val="00F52836"/>
    <w:rsid w:val="00F52D8E"/>
    <w:rsid w:val="00F55622"/>
    <w:rsid w:val="00F77D25"/>
    <w:rsid w:val="00F91BFD"/>
    <w:rsid w:val="00FA1424"/>
    <w:rsid w:val="00FB1B58"/>
    <w:rsid w:val="00FB6F46"/>
    <w:rsid w:val="00FB74B0"/>
    <w:rsid w:val="00FD7CF1"/>
    <w:rsid w:val="00FE0622"/>
    <w:rsid w:val="00FE54AE"/>
    <w:rsid w:val="00FF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73B07"/>
  <w15:chartTrackingRefBased/>
  <w15:docId w15:val="{7B10CB10-3FDD-4928-9B90-B6AC452C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50A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007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0777"/>
  </w:style>
  <w:style w:type="paragraph" w:styleId="Pidipagina">
    <w:name w:val="footer"/>
    <w:basedOn w:val="Normale"/>
    <w:link w:val="PidipaginaCarattere"/>
    <w:uiPriority w:val="99"/>
    <w:unhideWhenUsed/>
    <w:rsid w:val="004007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0777"/>
  </w:style>
  <w:style w:type="table" w:styleId="Grigliatabella">
    <w:name w:val="Table Grid"/>
    <w:basedOn w:val="Tabellanormale"/>
    <w:uiPriority w:val="39"/>
    <w:rsid w:val="0042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1962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PC-Classe</dc:creator>
  <cp:keywords/>
  <dc:description/>
  <cp:lastModifiedBy>Preside</cp:lastModifiedBy>
  <cp:revision>3</cp:revision>
  <dcterms:created xsi:type="dcterms:W3CDTF">2021-06-01T06:58:00Z</dcterms:created>
  <dcterms:modified xsi:type="dcterms:W3CDTF">2021-06-01T07:03:00Z</dcterms:modified>
</cp:coreProperties>
</file>